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30CF" w:rsidRPr="004E76A7" w:rsidRDefault="00C22D2C" w:rsidP="00A90933">
      <w:pPr>
        <w:jc w:val="center"/>
      </w:pPr>
      <w:r>
        <w:t>201</w:t>
      </w:r>
      <w:r w:rsidR="005A5F1C">
        <w:t>7</w:t>
      </w:r>
      <w:r>
        <w:t>-201</w:t>
      </w:r>
      <w:r w:rsidR="005A5F1C">
        <w:t>8</w:t>
      </w:r>
      <w:r>
        <w:t xml:space="preserve"> </w:t>
      </w:r>
      <w:r w:rsidR="000630CF" w:rsidRPr="004E76A7">
        <w:t xml:space="preserve">EĞİTİM- ÖĞRETİM </w:t>
      </w:r>
      <w:r w:rsidR="004E76A7" w:rsidRPr="004E76A7">
        <w:t>YILI</w:t>
      </w:r>
      <w:r w:rsidR="003C556C">
        <w:t xml:space="preserve"> .................</w:t>
      </w:r>
      <w:r w:rsidR="00EC6969">
        <w:t xml:space="preserve"> </w:t>
      </w:r>
      <w:r w:rsidR="004E76A7" w:rsidRPr="004E76A7">
        <w:t>ORTAOKULU 5</w:t>
      </w:r>
      <w:r w:rsidR="008404C9" w:rsidRPr="004E76A7">
        <w:t>.</w:t>
      </w:r>
      <w:r w:rsidR="004E76A7">
        <w:t xml:space="preserve"> </w:t>
      </w:r>
      <w:r w:rsidR="008404C9" w:rsidRPr="004E76A7">
        <w:t>SINIF</w:t>
      </w:r>
      <w:r w:rsidR="000630CF" w:rsidRPr="004E76A7">
        <w:t xml:space="preserve"> FEN</w:t>
      </w:r>
      <w:r w:rsidR="00166C68" w:rsidRPr="004E76A7">
        <w:t xml:space="preserve"> BİLİMLERİ</w:t>
      </w:r>
      <w:r w:rsidR="005A5F1C">
        <w:t xml:space="preserve"> </w:t>
      </w:r>
      <w:r w:rsidR="00953A8E" w:rsidRPr="004E76A7">
        <w:t xml:space="preserve"> DERSİ</w:t>
      </w:r>
      <w:r w:rsidR="005A5F1C">
        <w:t xml:space="preserve"> 1.DÖNEM</w:t>
      </w:r>
      <w:r w:rsidR="00EC6969">
        <w:t xml:space="preserve"> DESTEKLEME VE </w:t>
      </w:r>
      <w:r>
        <w:t xml:space="preserve"> YETİŞTİRME</w:t>
      </w:r>
      <w:r w:rsidR="00953A8E" w:rsidRPr="004E76A7">
        <w:t xml:space="preserve"> </w:t>
      </w:r>
      <w:r w:rsidR="008404C9" w:rsidRPr="004E76A7">
        <w:t>KURS</w:t>
      </w:r>
      <w:r w:rsidR="00EC6969">
        <w:t>U</w:t>
      </w:r>
      <w:r w:rsidR="00953A8E" w:rsidRPr="004E76A7">
        <w:t xml:space="preserve"> PLANI</w:t>
      </w:r>
      <w:r w:rsidR="000630CF" w:rsidRPr="004E76A7">
        <w:t xml:space="preserve"> </w:t>
      </w:r>
    </w:p>
    <w:p w:rsidR="00892D1D" w:rsidRPr="004E76A7" w:rsidRDefault="00892D1D"/>
    <w:tbl>
      <w:tblPr>
        <w:tblW w:w="10627" w:type="dxa"/>
        <w:jc w:val="center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39"/>
        <w:gridCol w:w="1296"/>
        <w:gridCol w:w="1056"/>
        <w:gridCol w:w="1916"/>
        <w:gridCol w:w="3030"/>
        <w:gridCol w:w="2390"/>
      </w:tblGrid>
      <w:tr w:rsidR="00D410E2" w:rsidRPr="004E76A7" w:rsidTr="00704354">
        <w:trPr>
          <w:jc w:val="center"/>
        </w:trPr>
        <w:tc>
          <w:tcPr>
            <w:tcW w:w="939" w:type="dxa"/>
            <w:shd w:val="clear" w:color="auto" w:fill="FABF8F"/>
          </w:tcPr>
          <w:p w:rsidR="00D410E2" w:rsidRPr="004E76A7" w:rsidRDefault="00D410E2" w:rsidP="00CD0E31">
            <w:pPr>
              <w:jc w:val="center"/>
              <w:rPr>
                <w:b/>
              </w:rPr>
            </w:pPr>
            <w:r w:rsidRPr="004E76A7">
              <w:rPr>
                <w:b/>
              </w:rPr>
              <w:t>AY</w:t>
            </w:r>
          </w:p>
        </w:tc>
        <w:tc>
          <w:tcPr>
            <w:tcW w:w="1296" w:type="dxa"/>
            <w:shd w:val="clear" w:color="auto" w:fill="FABF8F"/>
          </w:tcPr>
          <w:p w:rsidR="00EC6969" w:rsidRDefault="005A4BD9" w:rsidP="00CD0E3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HAFTA</w:t>
            </w:r>
            <w:r w:rsidR="00EC6969">
              <w:rPr>
                <w:b/>
                <w:sz w:val="20"/>
                <w:szCs w:val="20"/>
              </w:rPr>
              <w:t>/</w:t>
            </w:r>
          </w:p>
          <w:p w:rsidR="00EC6969" w:rsidRPr="00D410E2" w:rsidRDefault="00EC6969" w:rsidP="00CD0E3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TARİH</w:t>
            </w:r>
          </w:p>
        </w:tc>
        <w:tc>
          <w:tcPr>
            <w:tcW w:w="1056" w:type="dxa"/>
            <w:shd w:val="clear" w:color="auto" w:fill="FABF8F"/>
          </w:tcPr>
          <w:p w:rsidR="00D410E2" w:rsidRPr="004E76A7" w:rsidRDefault="00D410E2" w:rsidP="00067197">
            <w:pPr>
              <w:jc w:val="center"/>
              <w:rPr>
                <w:b/>
              </w:rPr>
            </w:pPr>
            <w:r w:rsidRPr="004E76A7">
              <w:rPr>
                <w:b/>
              </w:rPr>
              <w:t>SAAT</w:t>
            </w:r>
          </w:p>
        </w:tc>
        <w:tc>
          <w:tcPr>
            <w:tcW w:w="1916" w:type="dxa"/>
            <w:shd w:val="clear" w:color="auto" w:fill="FABF8F"/>
          </w:tcPr>
          <w:p w:rsidR="00D410E2" w:rsidRPr="004E76A7" w:rsidRDefault="00D410E2" w:rsidP="00CD0E31">
            <w:pPr>
              <w:jc w:val="center"/>
              <w:rPr>
                <w:b/>
              </w:rPr>
            </w:pPr>
            <w:r w:rsidRPr="004E76A7">
              <w:rPr>
                <w:b/>
              </w:rPr>
              <w:t>KONULAR</w:t>
            </w:r>
          </w:p>
        </w:tc>
        <w:tc>
          <w:tcPr>
            <w:tcW w:w="3030" w:type="dxa"/>
            <w:shd w:val="clear" w:color="auto" w:fill="FABF8F"/>
          </w:tcPr>
          <w:p w:rsidR="00D410E2" w:rsidRPr="004E76A7" w:rsidRDefault="00D410E2" w:rsidP="00CD0E31">
            <w:pPr>
              <w:jc w:val="center"/>
              <w:rPr>
                <w:b/>
              </w:rPr>
            </w:pPr>
            <w:r>
              <w:rPr>
                <w:b/>
              </w:rPr>
              <w:t>KAZANIMLAR</w:t>
            </w:r>
          </w:p>
        </w:tc>
        <w:tc>
          <w:tcPr>
            <w:tcW w:w="2390" w:type="dxa"/>
            <w:shd w:val="clear" w:color="auto" w:fill="FABF8F"/>
          </w:tcPr>
          <w:p w:rsidR="00D410E2" w:rsidRPr="004E76A7" w:rsidRDefault="00D410E2" w:rsidP="00CD0E31">
            <w:pPr>
              <w:jc w:val="center"/>
              <w:rPr>
                <w:b/>
              </w:rPr>
            </w:pPr>
            <w:r w:rsidRPr="004E76A7">
              <w:rPr>
                <w:b/>
              </w:rPr>
              <w:t>ÖLÇME DEĞERLENDİRME</w:t>
            </w:r>
          </w:p>
        </w:tc>
      </w:tr>
      <w:tr w:rsidR="005A4BD9" w:rsidRPr="004E76A7" w:rsidTr="00704354">
        <w:trPr>
          <w:cantSplit/>
          <w:trHeight w:val="592"/>
          <w:jc w:val="center"/>
        </w:trPr>
        <w:tc>
          <w:tcPr>
            <w:tcW w:w="939" w:type="dxa"/>
            <w:vMerge w:val="restart"/>
            <w:textDirection w:val="btLr"/>
          </w:tcPr>
          <w:p w:rsidR="005A4BD9" w:rsidRPr="004E76A7" w:rsidRDefault="005A4BD9" w:rsidP="00166C68">
            <w:pPr>
              <w:ind w:left="113" w:right="113"/>
              <w:jc w:val="center"/>
              <w:rPr>
                <w:b/>
              </w:rPr>
            </w:pPr>
            <w:r w:rsidRPr="004E76A7">
              <w:rPr>
                <w:b/>
              </w:rPr>
              <w:t>EKİM</w:t>
            </w:r>
          </w:p>
        </w:tc>
        <w:tc>
          <w:tcPr>
            <w:tcW w:w="1296" w:type="dxa"/>
          </w:tcPr>
          <w:p w:rsidR="005A4BD9" w:rsidRDefault="005A4BD9" w:rsidP="006360EC">
            <w:r>
              <w:t>1</w:t>
            </w:r>
            <w:r w:rsidR="00EC6969">
              <w:t>.Hafta</w:t>
            </w:r>
          </w:p>
          <w:p w:rsidR="00EC6969" w:rsidRDefault="007A52F9" w:rsidP="006360EC">
            <w:r>
              <w:t>07.10.2017</w:t>
            </w:r>
          </w:p>
          <w:p w:rsidR="00EC6969" w:rsidRPr="004E76A7" w:rsidRDefault="00EC6969" w:rsidP="006360EC">
            <w:r>
              <w:t>Cumartesi</w:t>
            </w:r>
          </w:p>
        </w:tc>
        <w:tc>
          <w:tcPr>
            <w:tcW w:w="1056" w:type="dxa"/>
          </w:tcPr>
          <w:p w:rsidR="005A4BD9" w:rsidRPr="004E76A7" w:rsidRDefault="005A4BD9" w:rsidP="00C57895">
            <w:pPr>
              <w:jc w:val="center"/>
            </w:pPr>
            <w:r w:rsidRPr="004E76A7">
              <w:rPr>
                <w:sz w:val="20"/>
                <w:szCs w:val="20"/>
              </w:rPr>
              <w:t>2 Ders Saati</w:t>
            </w:r>
          </w:p>
        </w:tc>
        <w:tc>
          <w:tcPr>
            <w:tcW w:w="1916" w:type="dxa"/>
          </w:tcPr>
          <w:p w:rsidR="005A4BD9" w:rsidRPr="004E76A7" w:rsidRDefault="007A52F9" w:rsidP="00A930B7">
            <w:pPr>
              <w:spacing w:line="240" w:lineRule="atLeast"/>
              <w:rPr>
                <w:sz w:val="20"/>
                <w:szCs w:val="20"/>
              </w:rPr>
            </w:pPr>
            <w:r>
              <w:rPr>
                <w:rFonts w:ascii="BlissTurk-BoldItalic" w:hAnsi="BlissTurk-BoldItalic" w:cs="BlissTurk-BoldItalic"/>
                <w:bCs/>
                <w:iCs/>
                <w:sz w:val="22"/>
                <w:szCs w:val="22"/>
              </w:rPr>
              <w:t>Güneş'in Yapısı ve Özellikleri</w:t>
            </w:r>
          </w:p>
        </w:tc>
        <w:tc>
          <w:tcPr>
            <w:tcW w:w="3030" w:type="dxa"/>
          </w:tcPr>
          <w:p w:rsidR="005A4BD9" w:rsidRDefault="007A52F9" w:rsidP="007A52F9">
            <w:pPr>
              <w:rPr>
                <w:rFonts w:ascii="Palatino Linotype" w:hAnsi="Palatino Linotype"/>
                <w:sz w:val="18"/>
                <w:szCs w:val="18"/>
              </w:rPr>
            </w:pPr>
            <w:r w:rsidRPr="00545522">
              <w:rPr>
                <w:rFonts w:ascii="Palatino Linotype" w:hAnsi="Palatino Linotype"/>
                <w:sz w:val="18"/>
                <w:szCs w:val="18"/>
              </w:rPr>
              <w:t>F.5.1.1.1. Güneş’in özelliklerini açıklar.</w:t>
            </w:r>
          </w:p>
          <w:p w:rsidR="007A52F9" w:rsidRPr="007A52F9" w:rsidRDefault="007A52F9" w:rsidP="007A52F9">
            <w:pPr>
              <w:rPr>
                <w:rFonts w:ascii="Palatino Linotype" w:hAnsi="Palatino Linotype"/>
                <w:sz w:val="18"/>
                <w:szCs w:val="18"/>
              </w:rPr>
            </w:pPr>
            <w:r w:rsidRPr="00545522">
              <w:rPr>
                <w:rFonts w:ascii="Palatino Linotype" w:hAnsi="Palatino Linotype"/>
                <w:sz w:val="18"/>
                <w:szCs w:val="18"/>
              </w:rPr>
              <w:t>F.5.1.1.2. Güneş’in büyüklüğünü Dünya’nın büyüklüğüyle karşılaştıracak şekilde model hazırlar.</w:t>
            </w:r>
          </w:p>
        </w:tc>
        <w:tc>
          <w:tcPr>
            <w:tcW w:w="2390" w:type="dxa"/>
          </w:tcPr>
          <w:p w:rsidR="005A4BD9" w:rsidRPr="004E76A7" w:rsidRDefault="005A4BD9" w:rsidP="00C57895">
            <w:pPr>
              <w:jc w:val="center"/>
            </w:pPr>
            <w:r w:rsidRPr="004E76A7">
              <w:t>Konu Kavrama Testi</w:t>
            </w:r>
          </w:p>
        </w:tc>
      </w:tr>
      <w:tr w:rsidR="005A4BD9" w:rsidRPr="004E76A7" w:rsidTr="00704354">
        <w:trPr>
          <w:cantSplit/>
          <w:trHeight w:val="399"/>
          <w:jc w:val="center"/>
        </w:trPr>
        <w:tc>
          <w:tcPr>
            <w:tcW w:w="939" w:type="dxa"/>
            <w:vMerge/>
            <w:textDirection w:val="btLr"/>
          </w:tcPr>
          <w:p w:rsidR="005A4BD9" w:rsidRPr="004E76A7" w:rsidRDefault="005A4BD9" w:rsidP="00166C68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1296" w:type="dxa"/>
          </w:tcPr>
          <w:p w:rsidR="005A4BD9" w:rsidRDefault="005A4BD9" w:rsidP="006360EC">
            <w:r>
              <w:t>2</w:t>
            </w:r>
            <w:r w:rsidR="00EC6969">
              <w:t>. Hafta</w:t>
            </w:r>
          </w:p>
          <w:p w:rsidR="00EC6969" w:rsidRDefault="00EC6969" w:rsidP="006360EC"/>
          <w:p w:rsidR="00EC6969" w:rsidRDefault="007A52F9" w:rsidP="006360EC">
            <w:r>
              <w:t>14.10.2017</w:t>
            </w:r>
          </w:p>
          <w:p w:rsidR="00EC6969" w:rsidRDefault="00EC6969" w:rsidP="006360EC">
            <w:r>
              <w:t>Cumartesi</w:t>
            </w:r>
          </w:p>
        </w:tc>
        <w:tc>
          <w:tcPr>
            <w:tcW w:w="1056" w:type="dxa"/>
          </w:tcPr>
          <w:p w:rsidR="005A4BD9" w:rsidRPr="004E76A7" w:rsidRDefault="005A4BD9" w:rsidP="00166C68">
            <w:pPr>
              <w:jc w:val="center"/>
            </w:pPr>
            <w:r w:rsidRPr="004E76A7">
              <w:rPr>
                <w:sz w:val="20"/>
                <w:szCs w:val="20"/>
              </w:rPr>
              <w:t>2 Ders Saati</w:t>
            </w:r>
          </w:p>
        </w:tc>
        <w:tc>
          <w:tcPr>
            <w:tcW w:w="1916" w:type="dxa"/>
          </w:tcPr>
          <w:p w:rsidR="005A4BD9" w:rsidRPr="004E76A7" w:rsidRDefault="007A52F9" w:rsidP="00A930B7">
            <w:pPr>
              <w:spacing w:line="240" w:lineRule="atLeast"/>
              <w:rPr>
                <w:sz w:val="20"/>
                <w:szCs w:val="20"/>
              </w:rPr>
            </w:pPr>
            <w:r>
              <w:rPr>
                <w:rFonts w:ascii="BlissTurk-BoldItalic" w:hAnsi="BlissTurk-BoldItalic" w:cs="BlissTurk-BoldItalic"/>
                <w:bCs/>
                <w:iCs/>
                <w:sz w:val="22"/>
                <w:szCs w:val="22"/>
              </w:rPr>
              <w:t>Ay'ın Yapısı ve Özellikleri</w:t>
            </w:r>
          </w:p>
        </w:tc>
        <w:tc>
          <w:tcPr>
            <w:tcW w:w="3030" w:type="dxa"/>
          </w:tcPr>
          <w:p w:rsidR="005A4BD9" w:rsidRPr="00D410E2" w:rsidRDefault="005A4BD9" w:rsidP="00D410E2">
            <w:pPr>
              <w:pStyle w:val="Default"/>
              <w:rPr>
                <w:sz w:val="18"/>
                <w:szCs w:val="18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222"/>
            </w:tblGrid>
            <w:tr w:rsidR="005A4BD9" w:rsidRPr="00D410E2">
              <w:trPr>
                <w:trHeight w:val="81"/>
              </w:trPr>
              <w:tc>
                <w:tcPr>
                  <w:tcW w:w="0" w:type="auto"/>
                </w:tcPr>
                <w:p w:rsidR="005A4BD9" w:rsidRPr="00D410E2" w:rsidRDefault="005A4BD9">
                  <w:pPr>
                    <w:pStyle w:val="Default"/>
                    <w:rPr>
                      <w:sz w:val="18"/>
                      <w:szCs w:val="18"/>
                    </w:rPr>
                  </w:pPr>
                </w:p>
              </w:tc>
            </w:tr>
          </w:tbl>
          <w:p w:rsidR="007A52F9" w:rsidRDefault="007A52F9" w:rsidP="007A52F9">
            <w:pPr>
              <w:autoSpaceDE w:val="0"/>
              <w:autoSpaceDN w:val="0"/>
              <w:adjustRightInd w:val="0"/>
              <w:rPr>
                <w:rFonts w:ascii="Palatino Linotype" w:hAnsi="Palatino Linotype"/>
                <w:sz w:val="18"/>
                <w:szCs w:val="18"/>
              </w:rPr>
            </w:pPr>
            <w:r w:rsidRPr="00545522">
              <w:rPr>
                <w:rFonts w:ascii="Palatino Linotype" w:hAnsi="Palatino Linotype"/>
                <w:sz w:val="18"/>
                <w:szCs w:val="18"/>
              </w:rPr>
              <w:t>F.5.1.2.1. Ay’ın özelliklerini açıklar.</w:t>
            </w:r>
          </w:p>
          <w:p w:rsidR="007A52F9" w:rsidRPr="00545522" w:rsidRDefault="007A52F9" w:rsidP="007A52F9">
            <w:pPr>
              <w:autoSpaceDE w:val="0"/>
              <w:autoSpaceDN w:val="0"/>
              <w:adjustRightInd w:val="0"/>
              <w:rPr>
                <w:rFonts w:ascii="Palatino Linotype" w:hAnsi="Palatino Linotype"/>
                <w:sz w:val="18"/>
                <w:szCs w:val="18"/>
              </w:rPr>
            </w:pPr>
            <w:r w:rsidRPr="00A01AA5">
              <w:rPr>
                <w:rFonts w:ascii="Palatino Linotype" w:hAnsi="Palatino Linotype"/>
                <w:sz w:val="18"/>
                <w:szCs w:val="18"/>
              </w:rPr>
              <w:t>F.5.1.2.2. Ay’da canlıların yaşayabileceğine yönelik ürettiği fikirleri tartışır.</w:t>
            </w:r>
          </w:p>
          <w:p w:rsidR="005A4BD9" w:rsidRPr="00D410E2" w:rsidRDefault="005A4BD9" w:rsidP="00166C6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0" w:type="dxa"/>
          </w:tcPr>
          <w:p w:rsidR="005A4BD9" w:rsidRPr="004E76A7" w:rsidRDefault="005A4BD9" w:rsidP="00166C68">
            <w:pPr>
              <w:jc w:val="center"/>
            </w:pPr>
            <w:r w:rsidRPr="004E76A7">
              <w:t>Konu Kavrama Testi</w:t>
            </w:r>
          </w:p>
        </w:tc>
      </w:tr>
      <w:tr w:rsidR="005A4BD9" w:rsidRPr="004E76A7" w:rsidTr="00704354">
        <w:trPr>
          <w:cantSplit/>
          <w:trHeight w:val="696"/>
          <w:jc w:val="center"/>
        </w:trPr>
        <w:tc>
          <w:tcPr>
            <w:tcW w:w="939" w:type="dxa"/>
            <w:vMerge/>
            <w:textDirection w:val="btLr"/>
          </w:tcPr>
          <w:p w:rsidR="005A4BD9" w:rsidRPr="004E76A7" w:rsidRDefault="005A4BD9" w:rsidP="00166C68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1296" w:type="dxa"/>
          </w:tcPr>
          <w:p w:rsidR="005A4BD9" w:rsidRDefault="005A4BD9" w:rsidP="006360EC">
            <w:r>
              <w:t>3</w:t>
            </w:r>
            <w:r w:rsidR="00EC6969">
              <w:t>. Hafta</w:t>
            </w:r>
          </w:p>
          <w:p w:rsidR="00EC6969" w:rsidRDefault="00EC6969" w:rsidP="006360EC"/>
          <w:p w:rsidR="00EC6969" w:rsidRDefault="007A52F9" w:rsidP="006360EC">
            <w:r>
              <w:t>21.10.2017</w:t>
            </w:r>
          </w:p>
          <w:p w:rsidR="00EC6969" w:rsidRDefault="00EC6969" w:rsidP="006360EC">
            <w:r>
              <w:t>Cumartesi</w:t>
            </w:r>
          </w:p>
        </w:tc>
        <w:tc>
          <w:tcPr>
            <w:tcW w:w="1056" w:type="dxa"/>
          </w:tcPr>
          <w:p w:rsidR="005A4BD9" w:rsidRDefault="005A4BD9">
            <w:r w:rsidRPr="00F45433">
              <w:rPr>
                <w:sz w:val="20"/>
                <w:szCs w:val="20"/>
              </w:rPr>
              <w:t>2 Ders Saati</w:t>
            </w:r>
          </w:p>
        </w:tc>
        <w:tc>
          <w:tcPr>
            <w:tcW w:w="1916" w:type="dxa"/>
          </w:tcPr>
          <w:p w:rsidR="005A4BD9" w:rsidRPr="004E76A7" w:rsidRDefault="007A52F9" w:rsidP="00A930B7">
            <w:pPr>
              <w:spacing w:line="240" w:lineRule="atLeast"/>
              <w:rPr>
                <w:rFonts w:ascii="BlissTurk-BoldItalic" w:hAnsi="BlissTurk-BoldItalic" w:cs="BlissTurk-BoldItalic"/>
                <w:bCs/>
                <w:iCs/>
                <w:sz w:val="22"/>
                <w:szCs w:val="22"/>
              </w:rPr>
            </w:pPr>
            <w:r>
              <w:rPr>
                <w:rFonts w:ascii="BlissTurk-BoldItalic" w:hAnsi="BlissTurk-BoldItalic" w:cs="BlissTurk-BoldItalic"/>
                <w:bCs/>
                <w:iCs/>
                <w:sz w:val="22"/>
                <w:szCs w:val="22"/>
              </w:rPr>
              <w:t>Ay'ın Hareketleri v e Evreleri</w:t>
            </w:r>
          </w:p>
        </w:tc>
        <w:tc>
          <w:tcPr>
            <w:tcW w:w="3030" w:type="dxa"/>
          </w:tcPr>
          <w:p w:rsidR="005A4BD9" w:rsidRPr="00D410E2" w:rsidRDefault="007A52F9" w:rsidP="007A52F9">
            <w:pPr>
              <w:rPr>
                <w:sz w:val="18"/>
                <w:szCs w:val="18"/>
              </w:rPr>
            </w:pPr>
            <w:r w:rsidRPr="00A01AA5">
              <w:rPr>
                <w:rFonts w:ascii="Palatino Linotype" w:hAnsi="Palatino Linotype"/>
                <w:sz w:val="18"/>
                <w:szCs w:val="18"/>
              </w:rPr>
              <w:t>F.5.1.3.1. Ay’ın dönme ve dolanma hareketlerini açıklar</w:t>
            </w:r>
            <w:r>
              <w:rPr>
                <w:rFonts w:ascii="Palatino Linotype" w:hAnsi="Palatino Linotype"/>
                <w:sz w:val="18"/>
                <w:szCs w:val="18"/>
              </w:rPr>
              <w:t>.</w:t>
            </w:r>
          </w:p>
        </w:tc>
        <w:tc>
          <w:tcPr>
            <w:tcW w:w="2390" w:type="dxa"/>
          </w:tcPr>
          <w:p w:rsidR="005A4BD9" w:rsidRPr="004E76A7" w:rsidRDefault="005A4BD9" w:rsidP="00C57895">
            <w:pPr>
              <w:jc w:val="center"/>
            </w:pPr>
            <w:r w:rsidRPr="004E76A7">
              <w:t>Konu Kavrama Testi</w:t>
            </w:r>
          </w:p>
        </w:tc>
      </w:tr>
      <w:tr w:rsidR="005A4BD9" w:rsidRPr="004E76A7" w:rsidTr="00704354">
        <w:trPr>
          <w:cantSplit/>
          <w:trHeight w:val="696"/>
          <w:jc w:val="center"/>
        </w:trPr>
        <w:tc>
          <w:tcPr>
            <w:tcW w:w="939" w:type="dxa"/>
            <w:vMerge/>
            <w:textDirection w:val="btLr"/>
          </w:tcPr>
          <w:p w:rsidR="005A4BD9" w:rsidRPr="004E76A7" w:rsidRDefault="005A4BD9" w:rsidP="00166C68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1296" w:type="dxa"/>
          </w:tcPr>
          <w:p w:rsidR="005A4BD9" w:rsidRDefault="005A4BD9" w:rsidP="006360EC">
            <w:r>
              <w:t>4</w:t>
            </w:r>
            <w:r w:rsidR="00EC6969">
              <w:t>. Hafta</w:t>
            </w:r>
          </w:p>
          <w:p w:rsidR="00EC6969" w:rsidRDefault="007A52F9" w:rsidP="006360EC">
            <w:r>
              <w:t>28.10.2017</w:t>
            </w:r>
          </w:p>
          <w:p w:rsidR="00EC6969" w:rsidRDefault="00EC6969" w:rsidP="006360EC">
            <w:r>
              <w:t>Cumartesi</w:t>
            </w:r>
          </w:p>
        </w:tc>
        <w:tc>
          <w:tcPr>
            <w:tcW w:w="1056" w:type="dxa"/>
          </w:tcPr>
          <w:p w:rsidR="005A4BD9" w:rsidRPr="00F45433" w:rsidRDefault="005A4BD9">
            <w:pPr>
              <w:rPr>
                <w:sz w:val="20"/>
                <w:szCs w:val="20"/>
              </w:rPr>
            </w:pPr>
            <w:r w:rsidRPr="00F45433">
              <w:rPr>
                <w:sz w:val="20"/>
                <w:szCs w:val="20"/>
              </w:rPr>
              <w:t>2 Ders Saati</w:t>
            </w:r>
          </w:p>
        </w:tc>
        <w:tc>
          <w:tcPr>
            <w:tcW w:w="1916" w:type="dxa"/>
          </w:tcPr>
          <w:p w:rsidR="005A4BD9" w:rsidRPr="004E76A7" w:rsidRDefault="007A52F9" w:rsidP="00A930B7">
            <w:pPr>
              <w:spacing w:line="240" w:lineRule="atLeast"/>
              <w:rPr>
                <w:rFonts w:ascii="BlissTurk-BoldItalic" w:hAnsi="BlissTurk-BoldItalic" w:cs="BlissTurk-BoldItalic"/>
                <w:bCs/>
                <w:iCs/>
                <w:sz w:val="22"/>
                <w:szCs w:val="22"/>
              </w:rPr>
            </w:pPr>
            <w:r>
              <w:rPr>
                <w:rFonts w:ascii="BlissTurk-BoldItalic" w:hAnsi="BlissTurk-BoldItalic" w:cs="BlissTurk-BoldItalic"/>
                <w:bCs/>
                <w:iCs/>
                <w:sz w:val="22"/>
                <w:szCs w:val="22"/>
              </w:rPr>
              <w:t>Ay'ın Hareketleri v e Evreleri</w:t>
            </w:r>
          </w:p>
        </w:tc>
        <w:tc>
          <w:tcPr>
            <w:tcW w:w="3030" w:type="dxa"/>
          </w:tcPr>
          <w:p w:rsidR="005A4BD9" w:rsidRPr="00D410E2" w:rsidRDefault="007A52F9" w:rsidP="00D410E2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A01AA5">
              <w:rPr>
                <w:rFonts w:ascii="Palatino Linotype" w:hAnsi="Palatino Linotype"/>
                <w:sz w:val="18"/>
                <w:szCs w:val="18"/>
              </w:rPr>
              <w:t>F.5.1.3.2. Ay’ın evreleri ile Ay’ın Dünya etrafındaki dolanma hareketi arasındaki ilişkiyi açıklar.</w:t>
            </w:r>
          </w:p>
        </w:tc>
        <w:tc>
          <w:tcPr>
            <w:tcW w:w="2390" w:type="dxa"/>
          </w:tcPr>
          <w:p w:rsidR="005A4BD9" w:rsidRPr="004E76A7" w:rsidRDefault="005A4BD9" w:rsidP="00C57895">
            <w:pPr>
              <w:jc w:val="center"/>
            </w:pPr>
            <w:r w:rsidRPr="004E76A7">
              <w:t>Konu Kavrama Testi</w:t>
            </w:r>
          </w:p>
        </w:tc>
      </w:tr>
      <w:tr w:rsidR="005A4BD9" w:rsidRPr="004E76A7" w:rsidTr="00704354">
        <w:trPr>
          <w:trHeight w:val="744"/>
          <w:jc w:val="center"/>
        </w:trPr>
        <w:tc>
          <w:tcPr>
            <w:tcW w:w="939" w:type="dxa"/>
            <w:vMerge w:val="restart"/>
            <w:textDirection w:val="btLr"/>
          </w:tcPr>
          <w:p w:rsidR="005A4BD9" w:rsidRPr="004E76A7" w:rsidRDefault="005A4BD9" w:rsidP="00166C68">
            <w:pPr>
              <w:ind w:left="113" w:right="113"/>
              <w:jc w:val="center"/>
              <w:rPr>
                <w:b/>
              </w:rPr>
            </w:pPr>
            <w:r w:rsidRPr="004E76A7">
              <w:rPr>
                <w:b/>
              </w:rPr>
              <w:t>KASIM</w:t>
            </w:r>
          </w:p>
          <w:p w:rsidR="005A4BD9" w:rsidRPr="004E76A7" w:rsidRDefault="005A4BD9" w:rsidP="00166C68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1296" w:type="dxa"/>
          </w:tcPr>
          <w:p w:rsidR="005A4BD9" w:rsidRDefault="005A4BD9" w:rsidP="005A4BD9">
            <w:pPr>
              <w:pStyle w:val="ListeParagraf"/>
              <w:ind w:left="459" w:hanging="650"/>
            </w:pPr>
            <w:r>
              <w:t xml:space="preserve">   1</w:t>
            </w:r>
            <w:r w:rsidR="00EC6969">
              <w:t>. Hafta</w:t>
            </w:r>
          </w:p>
          <w:p w:rsidR="00EC6969" w:rsidRDefault="007A52F9" w:rsidP="005A4BD9">
            <w:pPr>
              <w:pStyle w:val="ListeParagraf"/>
              <w:ind w:left="459" w:hanging="650"/>
            </w:pPr>
            <w:r>
              <w:t xml:space="preserve">  04.11.2017</w:t>
            </w:r>
          </w:p>
          <w:p w:rsidR="00EC6969" w:rsidRPr="004E76A7" w:rsidRDefault="00EC6969" w:rsidP="00EC6969">
            <w:pPr>
              <w:pStyle w:val="ListeParagraf"/>
              <w:ind w:left="459" w:hanging="650"/>
              <w:jc w:val="center"/>
            </w:pPr>
            <w:r>
              <w:t>Cumartesi</w:t>
            </w:r>
          </w:p>
        </w:tc>
        <w:tc>
          <w:tcPr>
            <w:tcW w:w="1056" w:type="dxa"/>
          </w:tcPr>
          <w:p w:rsidR="005A4BD9" w:rsidRPr="004E76A7" w:rsidRDefault="005A4BD9" w:rsidP="00166C68">
            <w:pPr>
              <w:jc w:val="center"/>
            </w:pPr>
            <w:r w:rsidRPr="004E76A7">
              <w:rPr>
                <w:sz w:val="20"/>
                <w:szCs w:val="20"/>
              </w:rPr>
              <w:t>2 Ders Saati</w:t>
            </w:r>
          </w:p>
        </w:tc>
        <w:tc>
          <w:tcPr>
            <w:tcW w:w="1916" w:type="dxa"/>
          </w:tcPr>
          <w:p w:rsidR="005A4BD9" w:rsidRPr="004E76A7" w:rsidRDefault="007A52F9" w:rsidP="007A52F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rFonts w:ascii="BlissTurk-BoldItalic" w:hAnsi="BlissTurk-BoldItalic" w:cs="BlissTurk-BoldItalic"/>
                <w:bCs/>
                <w:iCs/>
                <w:sz w:val="22"/>
                <w:szCs w:val="22"/>
              </w:rPr>
              <w:t>Güneş,Dünya ve Ay</w:t>
            </w:r>
          </w:p>
        </w:tc>
        <w:tc>
          <w:tcPr>
            <w:tcW w:w="3030" w:type="dxa"/>
          </w:tcPr>
          <w:p w:rsidR="005A4BD9" w:rsidRPr="00D410E2" w:rsidRDefault="005A4BD9" w:rsidP="00D410E2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18"/>
                <w:szCs w:val="18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222"/>
            </w:tblGrid>
            <w:tr w:rsidR="005A4BD9" w:rsidRPr="00D410E2">
              <w:trPr>
                <w:trHeight w:val="90"/>
              </w:trPr>
              <w:tc>
                <w:tcPr>
                  <w:tcW w:w="0" w:type="auto"/>
                </w:tcPr>
                <w:p w:rsidR="005A4BD9" w:rsidRPr="00D410E2" w:rsidRDefault="005A4BD9" w:rsidP="007A52F9">
                  <w:pPr>
                    <w:autoSpaceDE w:val="0"/>
                    <w:autoSpaceDN w:val="0"/>
                    <w:adjustRightInd w:val="0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 w:rsidRPr="00D410E2">
                    <w:rPr>
                      <w:rFonts w:eastAsia="Calibri"/>
                      <w:color w:val="000000"/>
                      <w:sz w:val="18"/>
                      <w:szCs w:val="18"/>
                    </w:rPr>
                    <w:t xml:space="preserve"> </w:t>
                  </w:r>
                </w:p>
              </w:tc>
            </w:tr>
          </w:tbl>
          <w:p w:rsidR="005A4BD9" w:rsidRPr="00D410E2" w:rsidRDefault="007A52F9" w:rsidP="00C57895">
            <w:pPr>
              <w:jc w:val="center"/>
              <w:rPr>
                <w:sz w:val="18"/>
                <w:szCs w:val="18"/>
              </w:rPr>
            </w:pPr>
            <w:r w:rsidRPr="00A01AA5">
              <w:rPr>
                <w:rFonts w:ascii="Palatino Linotype" w:hAnsi="Palatino Linotype"/>
                <w:sz w:val="18"/>
                <w:szCs w:val="18"/>
              </w:rPr>
              <w:t>F.5.1.4.1. Güneş, Dünya ve Ay’ın birbirlerine göre hareketlerini temsil eden bir model hazırlar.</w:t>
            </w:r>
          </w:p>
        </w:tc>
        <w:tc>
          <w:tcPr>
            <w:tcW w:w="2390" w:type="dxa"/>
          </w:tcPr>
          <w:p w:rsidR="005A4BD9" w:rsidRPr="004E76A7" w:rsidRDefault="005A4BD9" w:rsidP="00C57895">
            <w:pPr>
              <w:jc w:val="center"/>
            </w:pPr>
            <w:r w:rsidRPr="004E76A7">
              <w:t>Konu Kavrama Testi</w:t>
            </w:r>
          </w:p>
        </w:tc>
      </w:tr>
      <w:tr w:rsidR="005A4BD9" w:rsidRPr="004E76A7" w:rsidTr="00704354">
        <w:trPr>
          <w:trHeight w:val="67"/>
          <w:jc w:val="center"/>
        </w:trPr>
        <w:tc>
          <w:tcPr>
            <w:tcW w:w="939" w:type="dxa"/>
            <w:vMerge/>
          </w:tcPr>
          <w:p w:rsidR="005A4BD9" w:rsidRPr="004E76A7" w:rsidRDefault="005A4BD9" w:rsidP="00166C68">
            <w:pPr>
              <w:ind w:left="113" w:right="113"/>
              <w:jc w:val="center"/>
            </w:pPr>
          </w:p>
        </w:tc>
        <w:tc>
          <w:tcPr>
            <w:tcW w:w="1296" w:type="dxa"/>
          </w:tcPr>
          <w:p w:rsidR="005A4BD9" w:rsidRDefault="005A4BD9" w:rsidP="006360EC">
            <w:pPr>
              <w:ind w:left="240" w:hanging="289"/>
            </w:pPr>
            <w:r>
              <w:t>2</w:t>
            </w:r>
            <w:r w:rsidR="00EC6969">
              <w:t>. Hafta</w:t>
            </w:r>
          </w:p>
          <w:p w:rsidR="00EC6969" w:rsidRDefault="007A52F9" w:rsidP="006360EC">
            <w:pPr>
              <w:ind w:left="240" w:hanging="289"/>
            </w:pPr>
            <w:r>
              <w:t>11.11.2017</w:t>
            </w:r>
          </w:p>
          <w:p w:rsidR="00EC6969" w:rsidRDefault="00EC6969" w:rsidP="006360EC">
            <w:pPr>
              <w:ind w:left="240" w:hanging="289"/>
            </w:pPr>
            <w:r>
              <w:t>Cumartesi</w:t>
            </w:r>
          </w:p>
          <w:p w:rsidR="00EC6969" w:rsidRPr="004E76A7" w:rsidRDefault="00EC6969" w:rsidP="006360EC">
            <w:pPr>
              <w:ind w:left="240" w:hanging="289"/>
            </w:pPr>
          </w:p>
        </w:tc>
        <w:tc>
          <w:tcPr>
            <w:tcW w:w="1056" w:type="dxa"/>
          </w:tcPr>
          <w:p w:rsidR="005A4BD9" w:rsidRPr="004E76A7" w:rsidRDefault="005A4BD9" w:rsidP="00166C68">
            <w:pPr>
              <w:jc w:val="center"/>
              <w:rPr>
                <w:sz w:val="20"/>
                <w:szCs w:val="20"/>
              </w:rPr>
            </w:pPr>
            <w:r w:rsidRPr="004E76A7">
              <w:rPr>
                <w:sz w:val="20"/>
                <w:szCs w:val="20"/>
              </w:rPr>
              <w:t>2 Ders Saati</w:t>
            </w:r>
          </w:p>
        </w:tc>
        <w:tc>
          <w:tcPr>
            <w:tcW w:w="1916" w:type="dxa"/>
          </w:tcPr>
          <w:p w:rsidR="005A4BD9" w:rsidRPr="004E76A7" w:rsidRDefault="007A52F9" w:rsidP="00A930B7">
            <w:pPr>
              <w:autoSpaceDE w:val="0"/>
              <w:autoSpaceDN w:val="0"/>
              <w:adjustRightInd w:val="0"/>
              <w:rPr>
                <w:rFonts w:ascii="BlissTurk-BoldItalic" w:hAnsi="BlissTurk-BoldItalic" w:cs="BlissTurk-BoldItalic"/>
                <w:bCs/>
                <w:iCs/>
                <w:sz w:val="22"/>
                <w:szCs w:val="22"/>
              </w:rPr>
            </w:pPr>
            <w:r>
              <w:rPr>
                <w:rFonts w:ascii="BlissTurk-BoldItalic" w:hAnsi="BlissTurk-BoldItalic" w:cs="BlissTurk-BoldItalic"/>
                <w:bCs/>
                <w:iCs/>
                <w:sz w:val="22"/>
                <w:szCs w:val="22"/>
              </w:rPr>
              <w:t>Yıkıcı Doğa Olayları</w:t>
            </w:r>
          </w:p>
          <w:p w:rsidR="005A4BD9" w:rsidRPr="004E76A7" w:rsidRDefault="005A4BD9" w:rsidP="00A930B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3030" w:type="dxa"/>
          </w:tcPr>
          <w:p w:rsidR="005A4BD9" w:rsidRPr="00D410E2" w:rsidRDefault="005A4BD9" w:rsidP="00D410E2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18"/>
                <w:szCs w:val="18"/>
              </w:rPr>
            </w:pPr>
          </w:p>
          <w:p w:rsidR="005A4BD9" w:rsidRDefault="00870AE1" w:rsidP="00870AE1">
            <w:pPr>
              <w:rPr>
                <w:rFonts w:ascii="Palatino Linotype" w:hAnsi="Palatino Linotype"/>
                <w:sz w:val="18"/>
                <w:szCs w:val="18"/>
              </w:rPr>
            </w:pPr>
            <w:r w:rsidRPr="00A01AA5">
              <w:rPr>
                <w:rFonts w:ascii="Palatino Linotype" w:hAnsi="Palatino Linotype"/>
                <w:sz w:val="18"/>
                <w:szCs w:val="18"/>
              </w:rPr>
              <w:t>F.5.1.5.1. Doğal süreçlerin neden olduğu yıkıcı doğa olaylarını açıklar.</w:t>
            </w:r>
          </w:p>
          <w:p w:rsidR="00870AE1" w:rsidRDefault="00870AE1" w:rsidP="00870AE1">
            <w:pPr>
              <w:rPr>
                <w:rFonts w:ascii="Palatino Linotype" w:hAnsi="Palatino Linotype"/>
                <w:sz w:val="18"/>
                <w:szCs w:val="18"/>
              </w:rPr>
            </w:pPr>
            <w:r w:rsidRPr="00A01AA5">
              <w:rPr>
                <w:rFonts w:ascii="Palatino Linotype" w:hAnsi="Palatino Linotype"/>
                <w:sz w:val="18"/>
                <w:szCs w:val="18"/>
              </w:rPr>
              <w:t>F.5.1.5.2. Yıkıcı doğa olaylarından korunma yollarını ifade eder.</w:t>
            </w:r>
          </w:p>
          <w:p w:rsidR="00870AE1" w:rsidRPr="00D410E2" w:rsidRDefault="00870AE1" w:rsidP="00C5789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0" w:type="dxa"/>
          </w:tcPr>
          <w:p w:rsidR="005A4BD9" w:rsidRPr="004E76A7" w:rsidRDefault="005A4BD9" w:rsidP="00C57895">
            <w:pPr>
              <w:jc w:val="center"/>
            </w:pPr>
            <w:r w:rsidRPr="004E76A7">
              <w:t>Konu Kavrama Testi</w:t>
            </w:r>
          </w:p>
        </w:tc>
      </w:tr>
      <w:tr w:rsidR="005A4BD9" w:rsidRPr="004E76A7" w:rsidTr="00704354">
        <w:trPr>
          <w:trHeight w:val="67"/>
          <w:jc w:val="center"/>
        </w:trPr>
        <w:tc>
          <w:tcPr>
            <w:tcW w:w="939" w:type="dxa"/>
            <w:vMerge/>
          </w:tcPr>
          <w:p w:rsidR="005A4BD9" w:rsidRPr="004E76A7" w:rsidRDefault="005A4BD9" w:rsidP="00166C68">
            <w:pPr>
              <w:ind w:left="113" w:right="113"/>
              <w:jc w:val="center"/>
            </w:pPr>
          </w:p>
        </w:tc>
        <w:tc>
          <w:tcPr>
            <w:tcW w:w="1296" w:type="dxa"/>
          </w:tcPr>
          <w:p w:rsidR="005A4BD9" w:rsidRDefault="005A4BD9" w:rsidP="006360EC">
            <w:pPr>
              <w:ind w:left="240" w:hanging="289"/>
            </w:pPr>
            <w:r>
              <w:t>3</w:t>
            </w:r>
            <w:r w:rsidR="00EC6969">
              <w:t>.Hafta</w:t>
            </w:r>
          </w:p>
          <w:p w:rsidR="00EC6969" w:rsidRDefault="007A52F9" w:rsidP="006360EC">
            <w:pPr>
              <w:ind w:left="240" w:hanging="289"/>
            </w:pPr>
            <w:r>
              <w:t>18.11.2017</w:t>
            </w:r>
          </w:p>
          <w:p w:rsidR="00EC6969" w:rsidRPr="004E76A7" w:rsidRDefault="00EC6969" w:rsidP="006360EC">
            <w:pPr>
              <w:ind w:left="240" w:hanging="289"/>
            </w:pPr>
            <w:r>
              <w:t>Cumartesi</w:t>
            </w:r>
          </w:p>
        </w:tc>
        <w:tc>
          <w:tcPr>
            <w:tcW w:w="1056" w:type="dxa"/>
          </w:tcPr>
          <w:p w:rsidR="005A4BD9" w:rsidRPr="004E76A7" w:rsidRDefault="005A4BD9" w:rsidP="00166C68">
            <w:pPr>
              <w:jc w:val="center"/>
            </w:pPr>
            <w:r w:rsidRPr="004E76A7">
              <w:rPr>
                <w:sz w:val="20"/>
                <w:szCs w:val="20"/>
              </w:rPr>
              <w:t>2 Ders Saati</w:t>
            </w:r>
          </w:p>
        </w:tc>
        <w:tc>
          <w:tcPr>
            <w:tcW w:w="1916" w:type="dxa"/>
          </w:tcPr>
          <w:p w:rsidR="005A4BD9" w:rsidRPr="004E76A7" w:rsidRDefault="00870AE1" w:rsidP="00A930B7">
            <w:pPr>
              <w:autoSpaceDE w:val="0"/>
              <w:autoSpaceDN w:val="0"/>
              <w:adjustRightInd w:val="0"/>
              <w:rPr>
                <w:rFonts w:ascii="BlissTurk-BoldItalic" w:hAnsi="BlissTurk-BoldItalic" w:cs="BlissTurk-BoldItalic"/>
                <w:bCs/>
                <w:iCs/>
                <w:color w:val="000000"/>
                <w:sz w:val="22"/>
                <w:szCs w:val="22"/>
              </w:rPr>
            </w:pPr>
            <w:r>
              <w:rPr>
                <w:rFonts w:ascii="BlissTurk-BoldItalic" w:hAnsi="BlissTurk-BoldItalic" w:cs="BlissTurk-BoldItalic"/>
                <w:bCs/>
                <w:iCs/>
                <w:color w:val="000000"/>
                <w:sz w:val="22"/>
                <w:szCs w:val="22"/>
              </w:rPr>
              <w:t>Canlıları Tanıyalım</w:t>
            </w:r>
          </w:p>
          <w:p w:rsidR="005A4BD9" w:rsidRPr="004E76A7" w:rsidRDefault="005A4BD9" w:rsidP="00A930B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3030" w:type="dxa"/>
          </w:tcPr>
          <w:p w:rsidR="005A4BD9" w:rsidRPr="007B7ECA" w:rsidRDefault="00870AE1" w:rsidP="007B7ECA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18"/>
                <w:szCs w:val="18"/>
              </w:rPr>
            </w:pPr>
            <w:r w:rsidRPr="006E593C">
              <w:rPr>
                <w:rFonts w:ascii="Palatino Linotype" w:hAnsi="Palatino Linotype"/>
                <w:sz w:val="18"/>
                <w:szCs w:val="18"/>
              </w:rPr>
              <w:t>F.5.2.1.1. Mikroskop yardımı ile mikroskobik canlıların varlığını gözlemler.</w:t>
            </w:r>
          </w:p>
        </w:tc>
        <w:tc>
          <w:tcPr>
            <w:tcW w:w="2390" w:type="dxa"/>
          </w:tcPr>
          <w:p w:rsidR="005A4BD9" w:rsidRPr="004E76A7" w:rsidRDefault="005A4BD9" w:rsidP="00166C68">
            <w:pPr>
              <w:jc w:val="center"/>
            </w:pPr>
            <w:r w:rsidRPr="004E76A7">
              <w:t>Konu Kavrama Testi</w:t>
            </w:r>
          </w:p>
        </w:tc>
      </w:tr>
      <w:tr w:rsidR="005A4BD9" w:rsidRPr="004E76A7" w:rsidTr="00704354">
        <w:trPr>
          <w:trHeight w:val="67"/>
          <w:jc w:val="center"/>
        </w:trPr>
        <w:tc>
          <w:tcPr>
            <w:tcW w:w="939" w:type="dxa"/>
            <w:vMerge/>
          </w:tcPr>
          <w:p w:rsidR="005A4BD9" w:rsidRPr="004E76A7" w:rsidRDefault="005A4BD9" w:rsidP="00166C68">
            <w:pPr>
              <w:ind w:left="113" w:right="113"/>
              <w:jc w:val="center"/>
            </w:pPr>
          </w:p>
        </w:tc>
        <w:tc>
          <w:tcPr>
            <w:tcW w:w="1296" w:type="dxa"/>
          </w:tcPr>
          <w:p w:rsidR="00EC6969" w:rsidRDefault="00EC6969" w:rsidP="006360EC">
            <w:pPr>
              <w:ind w:left="240" w:hanging="289"/>
            </w:pPr>
          </w:p>
          <w:p w:rsidR="00EC6969" w:rsidRDefault="00EC6969" w:rsidP="006360EC">
            <w:pPr>
              <w:ind w:left="240" w:hanging="289"/>
            </w:pPr>
          </w:p>
          <w:p w:rsidR="005A4BD9" w:rsidRDefault="005A4BD9" w:rsidP="006360EC">
            <w:pPr>
              <w:ind w:left="240" w:hanging="289"/>
            </w:pPr>
            <w:r>
              <w:t>4</w:t>
            </w:r>
            <w:r w:rsidR="00EC6969">
              <w:t>. Hafta</w:t>
            </w:r>
          </w:p>
          <w:p w:rsidR="00EC6969" w:rsidRDefault="007A52F9" w:rsidP="006360EC">
            <w:pPr>
              <w:ind w:left="240" w:hanging="289"/>
            </w:pPr>
            <w:r>
              <w:t>25.11.2017</w:t>
            </w:r>
          </w:p>
          <w:p w:rsidR="00EC6969" w:rsidRDefault="00EC6969" w:rsidP="006360EC">
            <w:pPr>
              <w:ind w:left="240" w:hanging="289"/>
            </w:pPr>
            <w:r>
              <w:t>Cumartesi</w:t>
            </w:r>
          </w:p>
        </w:tc>
        <w:tc>
          <w:tcPr>
            <w:tcW w:w="1056" w:type="dxa"/>
          </w:tcPr>
          <w:p w:rsidR="00870AE1" w:rsidRDefault="00870AE1" w:rsidP="00166C68">
            <w:pPr>
              <w:jc w:val="center"/>
              <w:rPr>
                <w:sz w:val="20"/>
                <w:szCs w:val="20"/>
              </w:rPr>
            </w:pPr>
          </w:p>
          <w:p w:rsidR="00870AE1" w:rsidRDefault="00870AE1" w:rsidP="00166C68">
            <w:pPr>
              <w:jc w:val="center"/>
              <w:rPr>
                <w:sz w:val="20"/>
                <w:szCs w:val="20"/>
              </w:rPr>
            </w:pPr>
          </w:p>
          <w:p w:rsidR="00870AE1" w:rsidRDefault="00870AE1" w:rsidP="00166C68">
            <w:pPr>
              <w:jc w:val="center"/>
              <w:rPr>
                <w:sz w:val="20"/>
                <w:szCs w:val="20"/>
              </w:rPr>
            </w:pPr>
          </w:p>
          <w:p w:rsidR="005A4BD9" w:rsidRPr="004E76A7" w:rsidRDefault="005A4BD9" w:rsidP="00166C68">
            <w:pPr>
              <w:jc w:val="center"/>
              <w:rPr>
                <w:sz w:val="20"/>
                <w:szCs w:val="20"/>
              </w:rPr>
            </w:pPr>
            <w:r w:rsidRPr="004E76A7">
              <w:rPr>
                <w:sz w:val="20"/>
                <w:szCs w:val="20"/>
              </w:rPr>
              <w:t>2 Ders Saati</w:t>
            </w:r>
          </w:p>
        </w:tc>
        <w:tc>
          <w:tcPr>
            <w:tcW w:w="1916" w:type="dxa"/>
          </w:tcPr>
          <w:p w:rsidR="00870AE1" w:rsidRDefault="00870AE1" w:rsidP="00870AE1">
            <w:pPr>
              <w:autoSpaceDE w:val="0"/>
              <w:autoSpaceDN w:val="0"/>
              <w:adjustRightInd w:val="0"/>
              <w:rPr>
                <w:rFonts w:ascii="BlissTurk-BoldItalic" w:hAnsi="BlissTurk-BoldItalic" w:cs="BlissTurk-BoldItalic"/>
                <w:bCs/>
                <w:iCs/>
                <w:color w:val="000000"/>
                <w:sz w:val="22"/>
                <w:szCs w:val="22"/>
              </w:rPr>
            </w:pPr>
          </w:p>
          <w:p w:rsidR="00870AE1" w:rsidRDefault="00870AE1" w:rsidP="00870AE1">
            <w:pPr>
              <w:autoSpaceDE w:val="0"/>
              <w:autoSpaceDN w:val="0"/>
              <w:adjustRightInd w:val="0"/>
              <w:rPr>
                <w:rFonts w:ascii="BlissTurk-BoldItalic" w:hAnsi="BlissTurk-BoldItalic" w:cs="BlissTurk-BoldItalic"/>
                <w:bCs/>
                <w:iCs/>
                <w:color w:val="000000"/>
                <w:sz w:val="22"/>
                <w:szCs w:val="22"/>
              </w:rPr>
            </w:pPr>
          </w:p>
          <w:p w:rsidR="00870AE1" w:rsidRDefault="00870AE1" w:rsidP="00870AE1">
            <w:pPr>
              <w:autoSpaceDE w:val="0"/>
              <w:autoSpaceDN w:val="0"/>
              <w:adjustRightInd w:val="0"/>
              <w:rPr>
                <w:rFonts w:ascii="BlissTurk-BoldItalic" w:hAnsi="BlissTurk-BoldItalic" w:cs="BlissTurk-BoldItalic"/>
                <w:bCs/>
                <w:iCs/>
                <w:color w:val="000000"/>
                <w:sz w:val="22"/>
                <w:szCs w:val="22"/>
              </w:rPr>
            </w:pPr>
          </w:p>
          <w:p w:rsidR="005A4BD9" w:rsidRPr="004E76A7" w:rsidRDefault="00870AE1" w:rsidP="00870AE1">
            <w:pPr>
              <w:autoSpaceDE w:val="0"/>
              <w:autoSpaceDN w:val="0"/>
              <w:adjustRightInd w:val="0"/>
              <w:rPr>
                <w:rFonts w:ascii="BlissTurk-BoldItalic" w:hAnsi="BlissTurk-BoldItalic" w:cs="BlissTurk-BoldItalic"/>
                <w:bCs/>
                <w:iCs/>
                <w:color w:val="000000"/>
                <w:sz w:val="22"/>
                <w:szCs w:val="22"/>
              </w:rPr>
            </w:pPr>
            <w:r>
              <w:rPr>
                <w:rFonts w:ascii="BlissTurk-BoldItalic" w:hAnsi="BlissTurk-BoldItalic" w:cs="BlissTurk-BoldItalic"/>
                <w:bCs/>
                <w:iCs/>
                <w:color w:val="000000"/>
                <w:sz w:val="22"/>
                <w:szCs w:val="22"/>
              </w:rPr>
              <w:t>Canlıları Tanıyalım</w:t>
            </w:r>
          </w:p>
        </w:tc>
        <w:tc>
          <w:tcPr>
            <w:tcW w:w="3030" w:type="dxa"/>
          </w:tcPr>
          <w:p w:rsidR="00870AE1" w:rsidRDefault="00870AE1" w:rsidP="00D410E2">
            <w:pPr>
              <w:autoSpaceDE w:val="0"/>
              <w:autoSpaceDN w:val="0"/>
              <w:adjustRightInd w:val="0"/>
              <w:rPr>
                <w:rFonts w:ascii="Palatino Linotype" w:hAnsi="Palatino Linotype"/>
                <w:sz w:val="18"/>
                <w:szCs w:val="18"/>
              </w:rPr>
            </w:pPr>
            <w:r w:rsidRPr="006E593C">
              <w:rPr>
                <w:rFonts w:ascii="Palatino Linotype" w:hAnsi="Palatino Linotype"/>
                <w:sz w:val="18"/>
                <w:szCs w:val="18"/>
              </w:rPr>
              <w:t xml:space="preserve"> </w:t>
            </w:r>
          </w:p>
          <w:p w:rsidR="00870AE1" w:rsidRDefault="00870AE1" w:rsidP="00D410E2">
            <w:pPr>
              <w:autoSpaceDE w:val="0"/>
              <w:autoSpaceDN w:val="0"/>
              <w:adjustRightInd w:val="0"/>
              <w:rPr>
                <w:rFonts w:ascii="Palatino Linotype" w:hAnsi="Palatino Linotype"/>
                <w:sz w:val="18"/>
                <w:szCs w:val="18"/>
              </w:rPr>
            </w:pPr>
          </w:p>
          <w:p w:rsidR="00870AE1" w:rsidRDefault="00870AE1" w:rsidP="00D410E2">
            <w:pPr>
              <w:autoSpaceDE w:val="0"/>
              <w:autoSpaceDN w:val="0"/>
              <w:adjustRightInd w:val="0"/>
              <w:rPr>
                <w:rFonts w:ascii="Palatino Linotype" w:hAnsi="Palatino Linotype"/>
                <w:sz w:val="18"/>
                <w:szCs w:val="18"/>
              </w:rPr>
            </w:pPr>
          </w:p>
          <w:p w:rsidR="005A4BD9" w:rsidRDefault="003C556C" w:rsidP="00D410E2">
            <w:pPr>
              <w:autoSpaceDE w:val="0"/>
              <w:autoSpaceDN w:val="0"/>
              <w:adjustRightInd w:val="0"/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="Palatino Linotype" w:hAnsi="Palatino Linotype"/>
                <w:sz w:val="18"/>
                <w:szCs w:val="18"/>
              </w:rPr>
              <w:t>F.5.2.1.2.</w:t>
            </w:r>
            <w:r w:rsidR="00870AE1" w:rsidRPr="006E593C">
              <w:rPr>
                <w:rFonts w:ascii="Palatino Linotype" w:hAnsi="Palatino Linotype"/>
                <w:sz w:val="18"/>
                <w:szCs w:val="18"/>
              </w:rPr>
              <w:t>Canlılara örnekler vererek benzerlik ve farklılıklarına göre sınıflandırır.</w:t>
            </w:r>
          </w:p>
          <w:p w:rsidR="00870AE1" w:rsidRDefault="00870AE1" w:rsidP="00D410E2">
            <w:pPr>
              <w:autoSpaceDE w:val="0"/>
              <w:autoSpaceDN w:val="0"/>
              <w:adjustRightInd w:val="0"/>
              <w:rPr>
                <w:rFonts w:ascii="Palatino Linotype" w:hAnsi="Palatino Linotype"/>
                <w:sz w:val="18"/>
                <w:szCs w:val="18"/>
              </w:rPr>
            </w:pPr>
          </w:p>
          <w:p w:rsidR="00870AE1" w:rsidRDefault="00870AE1" w:rsidP="00D410E2">
            <w:pPr>
              <w:autoSpaceDE w:val="0"/>
              <w:autoSpaceDN w:val="0"/>
              <w:adjustRightInd w:val="0"/>
              <w:rPr>
                <w:rFonts w:ascii="Palatino Linotype" w:hAnsi="Palatino Linotype"/>
                <w:sz w:val="18"/>
                <w:szCs w:val="18"/>
              </w:rPr>
            </w:pPr>
          </w:p>
          <w:p w:rsidR="00870AE1" w:rsidRDefault="00870AE1" w:rsidP="00D410E2">
            <w:pPr>
              <w:autoSpaceDE w:val="0"/>
              <w:autoSpaceDN w:val="0"/>
              <w:adjustRightInd w:val="0"/>
              <w:rPr>
                <w:rFonts w:ascii="Palatino Linotype" w:hAnsi="Palatino Linotype"/>
                <w:sz w:val="18"/>
                <w:szCs w:val="18"/>
              </w:rPr>
            </w:pPr>
          </w:p>
          <w:p w:rsidR="00870AE1" w:rsidRDefault="00870AE1" w:rsidP="00D410E2">
            <w:pPr>
              <w:autoSpaceDE w:val="0"/>
              <w:autoSpaceDN w:val="0"/>
              <w:adjustRightInd w:val="0"/>
              <w:rPr>
                <w:rFonts w:ascii="Palatino Linotype" w:hAnsi="Palatino Linotype"/>
                <w:sz w:val="18"/>
                <w:szCs w:val="18"/>
              </w:rPr>
            </w:pPr>
          </w:p>
          <w:p w:rsidR="00870AE1" w:rsidRDefault="00870AE1" w:rsidP="00D410E2">
            <w:pPr>
              <w:autoSpaceDE w:val="0"/>
              <w:autoSpaceDN w:val="0"/>
              <w:adjustRightInd w:val="0"/>
              <w:rPr>
                <w:rFonts w:ascii="Palatino Linotype" w:hAnsi="Palatino Linotype"/>
                <w:sz w:val="18"/>
                <w:szCs w:val="18"/>
              </w:rPr>
            </w:pPr>
          </w:p>
          <w:p w:rsidR="00870AE1" w:rsidRDefault="00870AE1" w:rsidP="00D410E2">
            <w:pPr>
              <w:autoSpaceDE w:val="0"/>
              <w:autoSpaceDN w:val="0"/>
              <w:adjustRightInd w:val="0"/>
              <w:rPr>
                <w:rFonts w:ascii="Palatino Linotype" w:hAnsi="Palatino Linotype"/>
                <w:sz w:val="18"/>
                <w:szCs w:val="18"/>
              </w:rPr>
            </w:pPr>
          </w:p>
          <w:p w:rsidR="00870AE1" w:rsidRDefault="00870AE1" w:rsidP="00D410E2">
            <w:pPr>
              <w:autoSpaceDE w:val="0"/>
              <w:autoSpaceDN w:val="0"/>
              <w:adjustRightInd w:val="0"/>
              <w:rPr>
                <w:rFonts w:ascii="Palatino Linotype" w:hAnsi="Palatino Linotype"/>
                <w:sz w:val="18"/>
                <w:szCs w:val="18"/>
              </w:rPr>
            </w:pPr>
          </w:p>
          <w:p w:rsidR="00870AE1" w:rsidRDefault="00870AE1" w:rsidP="00D410E2">
            <w:pPr>
              <w:autoSpaceDE w:val="0"/>
              <w:autoSpaceDN w:val="0"/>
              <w:adjustRightInd w:val="0"/>
              <w:rPr>
                <w:rFonts w:ascii="Palatino Linotype" w:hAnsi="Palatino Linotype"/>
                <w:sz w:val="18"/>
                <w:szCs w:val="18"/>
              </w:rPr>
            </w:pPr>
          </w:p>
          <w:p w:rsidR="00870AE1" w:rsidRDefault="00870AE1" w:rsidP="00D410E2">
            <w:pPr>
              <w:autoSpaceDE w:val="0"/>
              <w:autoSpaceDN w:val="0"/>
              <w:adjustRightInd w:val="0"/>
              <w:rPr>
                <w:rFonts w:ascii="Palatino Linotype" w:hAnsi="Palatino Linotype"/>
                <w:sz w:val="18"/>
                <w:szCs w:val="18"/>
              </w:rPr>
            </w:pPr>
          </w:p>
          <w:p w:rsidR="00870AE1" w:rsidRDefault="00870AE1" w:rsidP="00D410E2">
            <w:pPr>
              <w:autoSpaceDE w:val="0"/>
              <w:autoSpaceDN w:val="0"/>
              <w:adjustRightInd w:val="0"/>
              <w:rPr>
                <w:rFonts w:ascii="Palatino Linotype" w:hAnsi="Palatino Linotype"/>
                <w:sz w:val="18"/>
                <w:szCs w:val="18"/>
              </w:rPr>
            </w:pPr>
          </w:p>
          <w:p w:rsidR="00870AE1" w:rsidRDefault="00870AE1" w:rsidP="00D410E2">
            <w:pPr>
              <w:autoSpaceDE w:val="0"/>
              <w:autoSpaceDN w:val="0"/>
              <w:adjustRightInd w:val="0"/>
              <w:rPr>
                <w:rFonts w:ascii="Palatino Linotype" w:hAnsi="Palatino Linotype"/>
                <w:sz w:val="18"/>
                <w:szCs w:val="18"/>
              </w:rPr>
            </w:pPr>
          </w:p>
          <w:p w:rsidR="00870AE1" w:rsidRDefault="00870AE1" w:rsidP="00D410E2">
            <w:pPr>
              <w:autoSpaceDE w:val="0"/>
              <w:autoSpaceDN w:val="0"/>
              <w:adjustRightInd w:val="0"/>
              <w:rPr>
                <w:rFonts w:ascii="Palatino Linotype" w:hAnsi="Palatino Linotype"/>
                <w:sz w:val="18"/>
                <w:szCs w:val="18"/>
              </w:rPr>
            </w:pPr>
          </w:p>
          <w:p w:rsidR="00870AE1" w:rsidRDefault="00870AE1" w:rsidP="00D410E2">
            <w:pPr>
              <w:autoSpaceDE w:val="0"/>
              <w:autoSpaceDN w:val="0"/>
              <w:adjustRightInd w:val="0"/>
              <w:rPr>
                <w:rFonts w:ascii="Palatino Linotype" w:hAnsi="Palatino Linotype"/>
                <w:sz w:val="18"/>
                <w:szCs w:val="18"/>
              </w:rPr>
            </w:pPr>
          </w:p>
          <w:p w:rsidR="00870AE1" w:rsidRDefault="00870AE1" w:rsidP="00D410E2">
            <w:pPr>
              <w:autoSpaceDE w:val="0"/>
              <w:autoSpaceDN w:val="0"/>
              <w:adjustRightInd w:val="0"/>
              <w:rPr>
                <w:rFonts w:ascii="Palatino Linotype" w:hAnsi="Palatino Linotype"/>
                <w:sz w:val="18"/>
                <w:szCs w:val="18"/>
              </w:rPr>
            </w:pPr>
          </w:p>
          <w:p w:rsidR="00870AE1" w:rsidRPr="00D410E2" w:rsidRDefault="00870AE1" w:rsidP="00D410E2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18"/>
                <w:szCs w:val="18"/>
              </w:rPr>
            </w:pPr>
          </w:p>
        </w:tc>
        <w:tc>
          <w:tcPr>
            <w:tcW w:w="2390" w:type="dxa"/>
          </w:tcPr>
          <w:p w:rsidR="00870AE1" w:rsidRDefault="00870AE1" w:rsidP="00166C68">
            <w:pPr>
              <w:jc w:val="center"/>
            </w:pPr>
          </w:p>
          <w:p w:rsidR="00870AE1" w:rsidRDefault="00870AE1" w:rsidP="00166C68">
            <w:pPr>
              <w:jc w:val="center"/>
            </w:pPr>
          </w:p>
          <w:p w:rsidR="00870AE1" w:rsidRDefault="00870AE1" w:rsidP="00166C68">
            <w:pPr>
              <w:jc w:val="center"/>
            </w:pPr>
          </w:p>
          <w:p w:rsidR="005A4BD9" w:rsidRDefault="005A4BD9" w:rsidP="00166C68">
            <w:pPr>
              <w:jc w:val="center"/>
            </w:pPr>
            <w:r w:rsidRPr="004E76A7">
              <w:t>Konu Kavrama Testi</w:t>
            </w:r>
          </w:p>
          <w:p w:rsidR="00935D79" w:rsidRDefault="00935D79" w:rsidP="00166C68">
            <w:pPr>
              <w:jc w:val="center"/>
            </w:pPr>
          </w:p>
          <w:p w:rsidR="00935D79" w:rsidRPr="004E76A7" w:rsidRDefault="00935D79" w:rsidP="00166C68">
            <w:pPr>
              <w:jc w:val="center"/>
            </w:pPr>
            <w:r w:rsidRPr="004E76A7">
              <w:t>TARAMA TESTİ</w:t>
            </w:r>
          </w:p>
        </w:tc>
      </w:tr>
      <w:tr w:rsidR="00FE250B" w:rsidRPr="004E76A7" w:rsidTr="00704354">
        <w:trPr>
          <w:trHeight w:val="67"/>
          <w:jc w:val="center"/>
        </w:trPr>
        <w:tc>
          <w:tcPr>
            <w:tcW w:w="939" w:type="dxa"/>
            <w:vMerge w:val="restart"/>
            <w:textDirection w:val="btLr"/>
          </w:tcPr>
          <w:p w:rsidR="00FE250B" w:rsidRPr="004E76A7" w:rsidRDefault="00FE250B" w:rsidP="00166C68">
            <w:pPr>
              <w:ind w:left="113" w:right="113"/>
              <w:jc w:val="center"/>
            </w:pPr>
            <w:r w:rsidRPr="004E76A7">
              <w:rPr>
                <w:b/>
              </w:rPr>
              <w:lastRenderedPageBreak/>
              <w:t>ARALIK</w:t>
            </w:r>
          </w:p>
        </w:tc>
        <w:tc>
          <w:tcPr>
            <w:tcW w:w="1296" w:type="dxa"/>
          </w:tcPr>
          <w:p w:rsidR="00F5142C" w:rsidRDefault="005A4BD9" w:rsidP="00F5142C">
            <w:pPr>
              <w:ind w:left="240" w:hanging="289"/>
            </w:pPr>
            <w:r>
              <w:t>1</w:t>
            </w:r>
            <w:r w:rsidR="00F5142C">
              <w:t>.Hafta</w:t>
            </w:r>
          </w:p>
          <w:p w:rsidR="00F5142C" w:rsidRDefault="00870AE1" w:rsidP="00F5142C">
            <w:pPr>
              <w:ind w:left="240" w:hanging="289"/>
            </w:pPr>
            <w:r>
              <w:t>02.12.2017</w:t>
            </w:r>
          </w:p>
          <w:p w:rsidR="00FE250B" w:rsidRDefault="00F5142C" w:rsidP="00F5142C">
            <w:pPr>
              <w:ind w:left="240" w:hanging="289"/>
            </w:pPr>
            <w:r>
              <w:t>Cumartesi</w:t>
            </w:r>
          </w:p>
          <w:p w:rsidR="00704354" w:rsidRDefault="00704354" w:rsidP="00F5142C">
            <w:pPr>
              <w:ind w:left="240" w:hanging="289"/>
            </w:pPr>
          </w:p>
          <w:p w:rsidR="00704354" w:rsidRPr="004E76A7" w:rsidRDefault="00704354" w:rsidP="00F5142C">
            <w:pPr>
              <w:ind w:left="240" w:hanging="289"/>
            </w:pPr>
          </w:p>
        </w:tc>
        <w:tc>
          <w:tcPr>
            <w:tcW w:w="1056" w:type="dxa"/>
          </w:tcPr>
          <w:p w:rsidR="00FE250B" w:rsidRPr="004E76A7" w:rsidRDefault="00FE250B" w:rsidP="00166C68">
            <w:pPr>
              <w:jc w:val="center"/>
            </w:pPr>
            <w:r w:rsidRPr="004E76A7">
              <w:rPr>
                <w:sz w:val="20"/>
                <w:szCs w:val="20"/>
              </w:rPr>
              <w:t>2 Ders Saati</w:t>
            </w:r>
          </w:p>
        </w:tc>
        <w:tc>
          <w:tcPr>
            <w:tcW w:w="1916" w:type="dxa"/>
          </w:tcPr>
          <w:p w:rsidR="00FE250B" w:rsidRPr="004E76A7" w:rsidRDefault="00FE250B" w:rsidP="00A930B7">
            <w:pPr>
              <w:autoSpaceDE w:val="0"/>
              <w:autoSpaceDN w:val="0"/>
              <w:adjustRightInd w:val="0"/>
              <w:rPr>
                <w:rFonts w:ascii="BlissTurk-BoldItalic" w:hAnsi="BlissTurk-BoldItalic" w:cs="BlissTurk-BoldItalic"/>
                <w:bCs/>
                <w:iCs/>
                <w:color w:val="000000"/>
                <w:sz w:val="22"/>
                <w:szCs w:val="22"/>
              </w:rPr>
            </w:pPr>
            <w:r w:rsidRPr="004E76A7">
              <w:rPr>
                <w:rFonts w:ascii="BlissTurk-BoldItalic" w:hAnsi="BlissTurk-BoldItalic" w:cs="BlissTurk-BoldItalic"/>
                <w:bCs/>
                <w:iCs/>
                <w:color w:val="000000"/>
                <w:sz w:val="22"/>
                <w:szCs w:val="22"/>
              </w:rPr>
              <w:t>Kuvvetin Ölçülmesi</w:t>
            </w:r>
          </w:p>
          <w:p w:rsidR="00FE250B" w:rsidRPr="004E76A7" w:rsidRDefault="00FE250B" w:rsidP="00A930B7">
            <w:pPr>
              <w:spacing w:line="240" w:lineRule="atLeast"/>
              <w:rPr>
                <w:sz w:val="20"/>
                <w:szCs w:val="20"/>
              </w:rPr>
            </w:pPr>
          </w:p>
        </w:tc>
        <w:tc>
          <w:tcPr>
            <w:tcW w:w="3030" w:type="dxa"/>
          </w:tcPr>
          <w:p w:rsidR="00FE250B" w:rsidRDefault="00870AE1" w:rsidP="005A4BD9">
            <w:pPr>
              <w:rPr>
                <w:rFonts w:ascii="Palatino Linotype" w:hAnsi="Palatino Linotype"/>
                <w:sz w:val="18"/>
                <w:szCs w:val="18"/>
              </w:rPr>
            </w:pPr>
            <w:r w:rsidRPr="006E593C">
              <w:rPr>
                <w:rFonts w:ascii="Palatino Linotype" w:hAnsi="Palatino Linotype"/>
                <w:sz w:val="18"/>
                <w:szCs w:val="18"/>
              </w:rPr>
              <w:t>F.5.3.1.1. Kuvvetin büyüklüğünü dinamometre ile ölçer.</w:t>
            </w:r>
          </w:p>
          <w:p w:rsidR="00870AE1" w:rsidRDefault="00870AE1" w:rsidP="005A4BD9">
            <w:pPr>
              <w:rPr>
                <w:rFonts w:ascii="Palatino Linotype" w:hAnsi="Palatino Linotype"/>
                <w:sz w:val="18"/>
                <w:szCs w:val="18"/>
              </w:rPr>
            </w:pPr>
          </w:p>
          <w:p w:rsidR="00870AE1" w:rsidRPr="00D410E2" w:rsidRDefault="00870AE1" w:rsidP="005A4BD9">
            <w:pPr>
              <w:rPr>
                <w:sz w:val="18"/>
                <w:szCs w:val="18"/>
              </w:rPr>
            </w:pPr>
            <w:r w:rsidRPr="006E593C">
              <w:rPr>
                <w:rFonts w:ascii="Palatino Linotype" w:hAnsi="Palatino Linotype"/>
                <w:sz w:val="18"/>
                <w:szCs w:val="18"/>
              </w:rPr>
              <w:t>F.5.3.1.2. Basit araç gereçler kullanarak bir dinamometre modeli tasarlar.</w:t>
            </w:r>
          </w:p>
        </w:tc>
        <w:tc>
          <w:tcPr>
            <w:tcW w:w="2390" w:type="dxa"/>
          </w:tcPr>
          <w:p w:rsidR="00FE250B" w:rsidRPr="004E76A7" w:rsidRDefault="00FE250B" w:rsidP="00166C68">
            <w:pPr>
              <w:jc w:val="center"/>
            </w:pPr>
            <w:r w:rsidRPr="004E76A7">
              <w:t>Konu Kavrama Testi</w:t>
            </w:r>
          </w:p>
        </w:tc>
      </w:tr>
      <w:tr w:rsidR="00FE250B" w:rsidRPr="004E76A7" w:rsidTr="00704354">
        <w:trPr>
          <w:cantSplit/>
          <w:trHeight w:val="228"/>
          <w:jc w:val="center"/>
        </w:trPr>
        <w:tc>
          <w:tcPr>
            <w:tcW w:w="939" w:type="dxa"/>
            <w:vMerge/>
            <w:textDirection w:val="btLr"/>
          </w:tcPr>
          <w:p w:rsidR="00FE250B" w:rsidRPr="004E76A7" w:rsidRDefault="00FE250B" w:rsidP="00166C68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1296" w:type="dxa"/>
          </w:tcPr>
          <w:p w:rsidR="00F5142C" w:rsidRDefault="00F5142C" w:rsidP="00F5142C">
            <w:pPr>
              <w:ind w:left="240" w:hanging="289"/>
            </w:pPr>
          </w:p>
          <w:p w:rsidR="00F5142C" w:rsidRDefault="00F5142C" w:rsidP="00F5142C">
            <w:pPr>
              <w:ind w:left="240" w:hanging="289"/>
            </w:pPr>
          </w:p>
          <w:p w:rsidR="00F5142C" w:rsidRDefault="005A4BD9" w:rsidP="00F5142C">
            <w:pPr>
              <w:ind w:left="240" w:hanging="289"/>
            </w:pPr>
            <w:r>
              <w:t>2</w:t>
            </w:r>
            <w:r w:rsidR="00F5142C">
              <w:t>. Hafta</w:t>
            </w:r>
          </w:p>
          <w:p w:rsidR="00F5142C" w:rsidRDefault="00870AE1" w:rsidP="00F5142C">
            <w:pPr>
              <w:ind w:left="240" w:hanging="289"/>
            </w:pPr>
            <w:r>
              <w:t>09.12.2017</w:t>
            </w:r>
          </w:p>
          <w:p w:rsidR="00F5142C" w:rsidRDefault="00F5142C" w:rsidP="00F5142C">
            <w:pPr>
              <w:ind w:left="240" w:hanging="289"/>
            </w:pPr>
            <w:r>
              <w:t>Cumartesi</w:t>
            </w:r>
          </w:p>
          <w:p w:rsidR="00FE250B" w:rsidRDefault="00FE250B" w:rsidP="005A4BD9"/>
          <w:p w:rsidR="00704354" w:rsidRPr="004E76A7" w:rsidRDefault="00704354" w:rsidP="005A4BD9"/>
        </w:tc>
        <w:tc>
          <w:tcPr>
            <w:tcW w:w="1056" w:type="dxa"/>
          </w:tcPr>
          <w:p w:rsidR="00870AE1" w:rsidRDefault="00870AE1" w:rsidP="00166C68">
            <w:pPr>
              <w:jc w:val="center"/>
              <w:rPr>
                <w:sz w:val="20"/>
                <w:szCs w:val="20"/>
              </w:rPr>
            </w:pPr>
          </w:p>
          <w:p w:rsidR="00870AE1" w:rsidRDefault="00870AE1" w:rsidP="00166C68">
            <w:pPr>
              <w:jc w:val="center"/>
              <w:rPr>
                <w:sz w:val="20"/>
                <w:szCs w:val="20"/>
              </w:rPr>
            </w:pPr>
          </w:p>
          <w:p w:rsidR="00870AE1" w:rsidRDefault="00870AE1" w:rsidP="00166C68">
            <w:pPr>
              <w:jc w:val="center"/>
              <w:rPr>
                <w:sz w:val="20"/>
                <w:szCs w:val="20"/>
              </w:rPr>
            </w:pPr>
          </w:p>
          <w:p w:rsidR="00FE250B" w:rsidRPr="004E76A7" w:rsidRDefault="00FE250B" w:rsidP="00166C68">
            <w:pPr>
              <w:jc w:val="center"/>
            </w:pPr>
            <w:r w:rsidRPr="004E76A7">
              <w:rPr>
                <w:sz w:val="20"/>
                <w:szCs w:val="20"/>
              </w:rPr>
              <w:t>2 Ders Saati</w:t>
            </w:r>
          </w:p>
        </w:tc>
        <w:tc>
          <w:tcPr>
            <w:tcW w:w="1916" w:type="dxa"/>
          </w:tcPr>
          <w:p w:rsidR="00870AE1" w:rsidRDefault="00870AE1" w:rsidP="005A4BD9">
            <w:pPr>
              <w:autoSpaceDE w:val="0"/>
              <w:autoSpaceDN w:val="0"/>
              <w:adjustRightInd w:val="0"/>
              <w:rPr>
                <w:rFonts w:ascii="BlissTurk-BoldItalic" w:hAnsi="BlissTurk-BoldItalic" w:cs="BlissTurk-BoldItalic"/>
                <w:bCs/>
                <w:iCs/>
                <w:color w:val="000000"/>
                <w:sz w:val="22"/>
                <w:szCs w:val="22"/>
              </w:rPr>
            </w:pPr>
          </w:p>
          <w:p w:rsidR="00870AE1" w:rsidRDefault="00870AE1" w:rsidP="005A4BD9">
            <w:pPr>
              <w:autoSpaceDE w:val="0"/>
              <w:autoSpaceDN w:val="0"/>
              <w:adjustRightInd w:val="0"/>
              <w:rPr>
                <w:rFonts w:ascii="BlissTurk-BoldItalic" w:hAnsi="BlissTurk-BoldItalic" w:cs="BlissTurk-BoldItalic"/>
                <w:bCs/>
                <w:iCs/>
                <w:color w:val="000000"/>
                <w:sz w:val="22"/>
                <w:szCs w:val="22"/>
              </w:rPr>
            </w:pPr>
          </w:p>
          <w:p w:rsidR="00FE250B" w:rsidRPr="004E76A7" w:rsidRDefault="005A4BD9" w:rsidP="005A4BD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E76A7">
              <w:rPr>
                <w:rFonts w:ascii="BlissTurk-BoldItalic" w:hAnsi="BlissTurk-BoldItalic" w:cs="BlissTurk-BoldItalic"/>
                <w:bCs/>
                <w:iCs/>
                <w:color w:val="000000"/>
                <w:sz w:val="22"/>
                <w:szCs w:val="22"/>
              </w:rPr>
              <w:t>Sürtünme Kuvveti</w:t>
            </w:r>
          </w:p>
        </w:tc>
        <w:tc>
          <w:tcPr>
            <w:tcW w:w="3030" w:type="dxa"/>
          </w:tcPr>
          <w:p w:rsidR="00FE250B" w:rsidRPr="00D410E2" w:rsidRDefault="00FE250B" w:rsidP="00D410E2">
            <w:pPr>
              <w:pStyle w:val="Default"/>
              <w:rPr>
                <w:sz w:val="18"/>
                <w:szCs w:val="18"/>
              </w:rPr>
            </w:pPr>
          </w:p>
          <w:p w:rsidR="00FE250B" w:rsidRPr="00D410E2" w:rsidRDefault="00870AE1" w:rsidP="00166C68">
            <w:pPr>
              <w:jc w:val="center"/>
              <w:rPr>
                <w:sz w:val="18"/>
                <w:szCs w:val="18"/>
              </w:rPr>
            </w:pPr>
            <w:r w:rsidRPr="006E593C">
              <w:rPr>
                <w:rFonts w:ascii="Palatino Linotype" w:hAnsi="Palatino Linotype"/>
                <w:sz w:val="18"/>
                <w:szCs w:val="18"/>
              </w:rPr>
              <w:t>F.5.3.2.1. Sürtünme kuvvetine günlük yaşamdan örnekler verir.</w:t>
            </w:r>
          </w:p>
        </w:tc>
        <w:tc>
          <w:tcPr>
            <w:tcW w:w="2390" w:type="dxa"/>
          </w:tcPr>
          <w:p w:rsidR="003418AF" w:rsidRDefault="003418AF" w:rsidP="00166C68">
            <w:pPr>
              <w:jc w:val="center"/>
            </w:pPr>
            <w:r w:rsidRPr="004E76A7">
              <w:t>Konu Kavrama Testi</w:t>
            </w:r>
          </w:p>
          <w:p w:rsidR="003418AF" w:rsidRDefault="003418AF" w:rsidP="00166C68">
            <w:pPr>
              <w:jc w:val="center"/>
            </w:pPr>
          </w:p>
          <w:p w:rsidR="003418AF" w:rsidRDefault="003418AF" w:rsidP="00166C68">
            <w:pPr>
              <w:jc w:val="center"/>
            </w:pPr>
          </w:p>
          <w:p w:rsidR="003418AF" w:rsidRDefault="003418AF" w:rsidP="00166C68">
            <w:pPr>
              <w:jc w:val="center"/>
            </w:pPr>
          </w:p>
          <w:p w:rsidR="00FE250B" w:rsidRPr="004E76A7" w:rsidRDefault="00FE250B" w:rsidP="00166C68">
            <w:pPr>
              <w:jc w:val="center"/>
            </w:pPr>
          </w:p>
        </w:tc>
      </w:tr>
      <w:tr w:rsidR="00FE250B" w:rsidRPr="004E76A7" w:rsidTr="00704354">
        <w:trPr>
          <w:cantSplit/>
          <w:trHeight w:val="228"/>
          <w:jc w:val="center"/>
        </w:trPr>
        <w:tc>
          <w:tcPr>
            <w:tcW w:w="939" w:type="dxa"/>
            <w:vMerge/>
            <w:textDirection w:val="btLr"/>
          </w:tcPr>
          <w:p w:rsidR="00FE250B" w:rsidRPr="004E76A7" w:rsidRDefault="00FE250B" w:rsidP="00166C68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1296" w:type="dxa"/>
          </w:tcPr>
          <w:p w:rsidR="00F5142C" w:rsidRDefault="005A4BD9" w:rsidP="00F5142C">
            <w:pPr>
              <w:ind w:left="240" w:hanging="289"/>
            </w:pPr>
            <w:r>
              <w:t>3</w:t>
            </w:r>
            <w:r w:rsidR="00F5142C">
              <w:t>. Hafta</w:t>
            </w:r>
          </w:p>
          <w:p w:rsidR="00F5142C" w:rsidRDefault="00870AE1" w:rsidP="00F5142C">
            <w:pPr>
              <w:ind w:left="240" w:hanging="289"/>
            </w:pPr>
            <w:r>
              <w:t>16.12.2017</w:t>
            </w:r>
          </w:p>
          <w:p w:rsidR="00F5142C" w:rsidRDefault="00F5142C" w:rsidP="00F5142C">
            <w:pPr>
              <w:ind w:left="240" w:hanging="289"/>
            </w:pPr>
            <w:r>
              <w:t>Cumartesi</w:t>
            </w:r>
          </w:p>
          <w:p w:rsidR="00FE250B" w:rsidRDefault="00FE250B" w:rsidP="005A4BD9"/>
          <w:p w:rsidR="00704354" w:rsidRPr="004E76A7" w:rsidRDefault="00704354" w:rsidP="005A4BD9"/>
        </w:tc>
        <w:tc>
          <w:tcPr>
            <w:tcW w:w="1056" w:type="dxa"/>
          </w:tcPr>
          <w:p w:rsidR="00FE250B" w:rsidRPr="004E76A7" w:rsidRDefault="00FE250B" w:rsidP="00166C68">
            <w:pPr>
              <w:jc w:val="center"/>
            </w:pPr>
            <w:r w:rsidRPr="004E76A7">
              <w:rPr>
                <w:sz w:val="20"/>
                <w:szCs w:val="20"/>
              </w:rPr>
              <w:t>2 Ders Saati</w:t>
            </w:r>
          </w:p>
        </w:tc>
        <w:tc>
          <w:tcPr>
            <w:tcW w:w="1916" w:type="dxa"/>
            <w:vAlign w:val="center"/>
          </w:tcPr>
          <w:p w:rsidR="00FE250B" w:rsidRPr="004E76A7" w:rsidRDefault="00870AE1" w:rsidP="00A930B7">
            <w:pPr>
              <w:tabs>
                <w:tab w:val="left" w:pos="585"/>
              </w:tabs>
              <w:spacing w:line="240" w:lineRule="atLeast"/>
              <w:rPr>
                <w:sz w:val="20"/>
                <w:szCs w:val="20"/>
              </w:rPr>
            </w:pPr>
            <w:r w:rsidRPr="004E76A7">
              <w:rPr>
                <w:rFonts w:ascii="BlissTurk-BoldItalic" w:hAnsi="BlissTurk-BoldItalic" w:cs="BlissTurk-BoldItalic"/>
                <w:bCs/>
                <w:iCs/>
                <w:color w:val="000000"/>
                <w:sz w:val="22"/>
                <w:szCs w:val="22"/>
              </w:rPr>
              <w:t>Sürtünme Kuvveti</w:t>
            </w:r>
          </w:p>
        </w:tc>
        <w:tc>
          <w:tcPr>
            <w:tcW w:w="3030" w:type="dxa"/>
          </w:tcPr>
          <w:p w:rsidR="00870AE1" w:rsidRPr="006E593C" w:rsidRDefault="00870AE1" w:rsidP="00870AE1">
            <w:pPr>
              <w:rPr>
                <w:rFonts w:ascii="Palatino Linotype" w:hAnsi="Palatino Linotype"/>
                <w:sz w:val="18"/>
                <w:szCs w:val="18"/>
              </w:rPr>
            </w:pPr>
            <w:r w:rsidRPr="006E593C">
              <w:rPr>
                <w:rFonts w:ascii="Palatino Linotype" w:hAnsi="Palatino Linotype"/>
                <w:sz w:val="18"/>
                <w:szCs w:val="18"/>
              </w:rPr>
              <w:t xml:space="preserve">F.5.3.2.2. Sürtünme kuvvetinin çeşitli ortamlarda harekete etkisini deneyerek keşfeder. </w:t>
            </w:r>
          </w:p>
          <w:p w:rsidR="00FE250B" w:rsidRPr="00D410E2" w:rsidRDefault="00870AE1" w:rsidP="00870AE1">
            <w:pPr>
              <w:rPr>
                <w:sz w:val="18"/>
                <w:szCs w:val="18"/>
              </w:rPr>
            </w:pPr>
            <w:r w:rsidRPr="006E593C">
              <w:rPr>
                <w:rFonts w:ascii="Palatino Linotype" w:hAnsi="Palatino Linotype"/>
                <w:sz w:val="18"/>
                <w:szCs w:val="18"/>
              </w:rPr>
              <w:t>F.5.3.2.3. Günlük yaşamda sürtünmeyi artırma veya azaltmaya yönelik yeni fikirler üretir.</w:t>
            </w:r>
          </w:p>
        </w:tc>
        <w:tc>
          <w:tcPr>
            <w:tcW w:w="2390" w:type="dxa"/>
          </w:tcPr>
          <w:p w:rsidR="00FE250B" w:rsidRDefault="00FE250B" w:rsidP="00166C68">
            <w:pPr>
              <w:jc w:val="center"/>
            </w:pPr>
            <w:r w:rsidRPr="004E76A7">
              <w:t>Konu Kavrama Testi</w:t>
            </w:r>
          </w:p>
          <w:p w:rsidR="008B1F30" w:rsidRDefault="008B1F30" w:rsidP="00166C68">
            <w:pPr>
              <w:jc w:val="center"/>
            </w:pPr>
          </w:p>
          <w:p w:rsidR="008B1F30" w:rsidRDefault="008B1F30" w:rsidP="00166C68">
            <w:pPr>
              <w:jc w:val="center"/>
            </w:pPr>
          </w:p>
          <w:p w:rsidR="008B1F30" w:rsidRDefault="008B1F30" w:rsidP="00166C68">
            <w:pPr>
              <w:jc w:val="center"/>
            </w:pPr>
          </w:p>
          <w:p w:rsidR="008B1F30" w:rsidRPr="004E76A7" w:rsidRDefault="008B1F30" w:rsidP="00166C68">
            <w:pPr>
              <w:jc w:val="center"/>
            </w:pPr>
            <w:r w:rsidRPr="004E76A7">
              <w:t>TARAMA TESTİ</w:t>
            </w:r>
          </w:p>
        </w:tc>
      </w:tr>
      <w:tr w:rsidR="00FE250B" w:rsidRPr="004E76A7" w:rsidTr="00704354">
        <w:trPr>
          <w:cantSplit/>
          <w:trHeight w:val="228"/>
          <w:jc w:val="center"/>
        </w:trPr>
        <w:tc>
          <w:tcPr>
            <w:tcW w:w="939" w:type="dxa"/>
            <w:vMerge/>
            <w:textDirection w:val="btLr"/>
          </w:tcPr>
          <w:p w:rsidR="00FE250B" w:rsidRPr="004E76A7" w:rsidRDefault="00FE250B" w:rsidP="00166C68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1296" w:type="dxa"/>
          </w:tcPr>
          <w:p w:rsidR="00F5142C" w:rsidRDefault="005A4BD9" w:rsidP="00F5142C">
            <w:pPr>
              <w:ind w:left="240" w:hanging="289"/>
            </w:pPr>
            <w:r>
              <w:t>4</w:t>
            </w:r>
            <w:r w:rsidR="00F5142C">
              <w:t>. Hafta</w:t>
            </w:r>
          </w:p>
          <w:p w:rsidR="00F5142C" w:rsidRDefault="00870AE1" w:rsidP="00F5142C">
            <w:pPr>
              <w:ind w:left="240" w:hanging="289"/>
            </w:pPr>
            <w:r>
              <w:t>23.12.2017</w:t>
            </w:r>
          </w:p>
          <w:p w:rsidR="00FE250B" w:rsidRDefault="00F5142C" w:rsidP="00F5142C">
            <w:pPr>
              <w:ind w:left="240" w:hanging="289"/>
            </w:pPr>
            <w:r>
              <w:t>Cumartesi</w:t>
            </w:r>
          </w:p>
          <w:p w:rsidR="00704354" w:rsidRDefault="00704354" w:rsidP="00F5142C">
            <w:pPr>
              <w:ind w:left="240" w:hanging="289"/>
            </w:pPr>
          </w:p>
          <w:p w:rsidR="00704354" w:rsidRPr="004E76A7" w:rsidRDefault="00704354" w:rsidP="00F5142C">
            <w:pPr>
              <w:ind w:left="240" w:hanging="289"/>
            </w:pPr>
          </w:p>
        </w:tc>
        <w:tc>
          <w:tcPr>
            <w:tcW w:w="1056" w:type="dxa"/>
          </w:tcPr>
          <w:p w:rsidR="00FE250B" w:rsidRPr="004E76A7" w:rsidRDefault="00FE250B" w:rsidP="00166C68">
            <w:pPr>
              <w:jc w:val="center"/>
            </w:pPr>
            <w:r w:rsidRPr="004E76A7">
              <w:rPr>
                <w:sz w:val="20"/>
                <w:szCs w:val="20"/>
              </w:rPr>
              <w:t>2 Ders Saati</w:t>
            </w:r>
          </w:p>
        </w:tc>
        <w:tc>
          <w:tcPr>
            <w:tcW w:w="1916" w:type="dxa"/>
          </w:tcPr>
          <w:p w:rsidR="00FE250B" w:rsidRPr="004E76A7" w:rsidRDefault="00870AE1" w:rsidP="00A930B7">
            <w:pPr>
              <w:spacing w:line="240" w:lineRule="atLeast"/>
              <w:rPr>
                <w:sz w:val="20"/>
                <w:szCs w:val="20"/>
              </w:rPr>
            </w:pPr>
            <w:r>
              <w:rPr>
                <w:rFonts w:ascii="BlissTurk-BoldItalic" w:hAnsi="BlissTurk-BoldItalic" w:cs="BlissTurk-BoldItalic"/>
                <w:bCs/>
                <w:iCs/>
                <w:sz w:val="22"/>
                <w:szCs w:val="22"/>
              </w:rPr>
              <w:t>Maddenin Hal Değişimi</w:t>
            </w:r>
          </w:p>
        </w:tc>
        <w:tc>
          <w:tcPr>
            <w:tcW w:w="3030" w:type="dxa"/>
          </w:tcPr>
          <w:p w:rsidR="00FE250B" w:rsidRPr="00D410E2" w:rsidRDefault="00FE250B" w:rsidP="005A4BD9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18"/>
                <w:szCs w:val="18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261"/>
            </w:tblGrid>
            <w:tr w:rsidR="00FE250B" w:rsidRPr="00D410E2" w:rsidTr="005A4BD9">
              <w:trPr>
                <w:trHeight w:val="171"/>
              </w:trPr>
              <w:tc>
                <w:tcPr>
                  <w:tcW w:w="0" w:type="auto"/>
                </w:tcPr>
                <w:p w:rsidR="00FE250B" w:rsidRPr="00D410E2" w:rsidRDefault="00FE250B" w:rsidP="005A4BD9">
                  <w:pPr>
                    <w:autoSpaceDE w:val="0"/>
                    <w:autoSpaceDN w:val="0"/>
                    <w:adjustRightInd w:val="0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 w:rsidRPr="00D410E2">
                    <w:rPr>
                      <w:rFonts w:eastAsia="Calibri"/>
                      <w:color w:val="000000"/>
                      <w:sz w:val="18"/>
                      <w:szCs w:val="18"/>
                    </w:rPr>
                    <w:t xml:space="preserve">. </w:t>
                  </w:r>
                </w:p>
              </w:tc>
            </w:tr>
          </w:tbl>
          <w:p w:rsidR="00FE250B" w:rsidRPr="00D410E2" w:rsidRDefault="00935D79" w:rsidP="00A24913">
            <w:pPr>
              <w:pStyle w:val="Default"/>
              <w:rPr>
                <w:sz w:val="18"/>
                <w:szCs w:val="18"/>
              </w:rPr>
            </w:pPr>
            <w:r w:rsidRPr="001171BE">
              <w:rPr>
                <w:rFonts w:ascii="Palatino Linotype" w:hAnsi="Palatino Linotype"/>
                <w:sz w:val="18"/>
                <w:szCs w:val="18"/>
              </w:rPr>
              <w:t>F.5.4.1.1. Maddelerin ısı etkisiyle hâl değiştirebileceğine yönelik yaptığı deneylerden elde ettiği verilere dayalı çıkarımlarda bulunur.</w:t>
            </w:r>
          </w:p>
        </w:tc>
        <w:tc>
          <w:tcPr>
            <w:tcW w:w="2390" w:type="dxa"/>
          </w:tcPr>
          <w:p w:rsidR="00FE250B" w:rsidRPr="004E76A7" w:rsidRDefault="00FE250B" w:rsidP="00166C68">
            <w:pPr>
              <w:jc w:val="center"/>
            </w:pPr>
            <w:r w:rsidRPr="004E76A7">
              <w:t>Konu Kavrama Testi</w:t>
            </w:r>
          </w:p>
        </w:tc>
      </w:tr>
      <w:tr w:rsidR="00870AE1" w:rsidRPr="004E76A7" w:rsidTr="00704354">
        <w:trPr>
          <w:cantSplit/>
          <w:trHeight w:val="228"/>
          <w:jc w:val="center"/>
        </w:trPr>
        <w:tc>
          <w:tcPr>
            <w:tcW w:w="939" w:type="dxa"/>
            <w:textDirection w:val="btLr"/>
          </w:tcPr>
          <w:p w:rsidR="00870AE1" w:rsidRPr="004E76A7" w:rsidRDefault="00870AE1" w:rsidP="00166C68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1296" w:type="dxa"/>
          </w:tcPr>
          <w:p w:rsidR="00870AE1" w:rsidRDefault="00870AE1" w:rsidP="00870AE1">
            <w:pPr>
              <w:ind w:left="240" w:hanging="289"/>
            </w:pPr>
            <w:r>
              <w:t>5. Hafta</w:t>
            </w:r>
          </w:p>
          <w:p w:rsidR="00870AE1" w:rsidRDefault="00870AE1" w:rsidP="00870AE1">
            <w:pPr>
              <w:ind w:left="240" w:hanging="289"/>
            </w:pPr>
            <w:r>
              <w:t>30.12.2017</w:t>
            </w:r>
          </w:p>
          <w:p w:rsidR="00870AE1" w:rsidRDefault="00870AE1" w:rsidP="00870AE1">
            <w:pPr>
              <w:ind w:left="240" w:hanging="289"/>
            </w:pPr>
            <w:r>
              <w:t>Cumartesi</w:t>
            </w:r>
          </w:p>
          <w:p w:rsidR="00870AE1" w:rsidRDefault="00870AE1" w:rsidP="00F5142C">
            <w:pPr>
              <w:ind w:left="240" w:hanging="289"/>
            </w:pPr>
          </w:p>
        </w:tc>
        <w:tc>
          <w:tcPr>
            <w:tcW w:w="1056" w:type="dxa"/>
          </w:tcPr>
          <w:p w:rsidR="00870AE1" w:rsidRPr="004E76A7" w:rsidRDefault="00935D79" w:rsidP="00166C68">
            <w:pPr>
              <w:jc w:val="center"/>
              <w:rPr>
                <w:sz w:val="20"/>
                <w:szCs w:val="20"/>
              </w:rPr>
            </w:pPr>
            <w:r w:rsidRPr="004E76A7">
              <w:rPr>
                <w:sz w:val="20"/>
                <w:szCs w:val="20"/>
              </w:rPr>
              <w:t>2 Ders Saati</w:t>
            </w:r>
          </w:p>
        </w:tc>
        <w:tc>
          <w:tcPr>
            <w:tcW w:w="1916" w:type="dxa"/>
          </w:tcPr>
          <w:p w:rsidR="00870AE1" w:rsidRPr="004E76A7" w:rsidRDefault="00935D79" w:rsidP="00A930B7">
            <w:pPr>
              <w:spacing w:line="240" w:lineRule="atLeast"/>
              <w:rPr>
                <w:rFonts w:ascii="BlissTurk-BoldItalic" w:hAnsi="BlissTurk-BoldItalic" w:cs="BlissTurk-BoldItalic"/>
                <w:bCs/>
                <w:iCs/>
                <w:sz w:val="22"/>
                <w:szCs w:val="22"/>
              </w:rPr>
            </w:pPr>
            <w:r>
              <w:rPr>
                <w:rFonts w:ascii="BlissTurk-BoldItalic" w:hAnsi="BlissTurk-BoldItalic" w:cs="BlissTurk-BoldItalic"/>
                <w:bCs/>
                <w:iCs/>
                <w:sz w:val="22"/>
                <w:szCs w:val="22"/>
              </w:rPr>
              <w:t>Maddenin Ayırt Edici Özellikleri</w:t>
            </w:r>
          </w:p>
        </w:tc>
        <w:tc>
          <w:tcPr>
            <w:tcW w:w="3030" w:type="dxa"/>
          </w:tcPr>
          <w:p w:rsidR="00870AE1" w:rsidRPr="00D410E2" w:rsidRDefault="00935D79" w:rsidP="005A4BD9">
            <w:pPr>
              <w:pStyle w:val="Default"/>
              <w:rPr>
                <w:sz w:val="18"/>
                <w:szCs w:val="18"/>
              </w:rPr>
            </w:pPr>
            <w:r w:rsidRPr="001171BE">
              <w:rPr>
                <w:rFonts w:ascii="Palatino Linotype" w:hAnsi="Palatino Linotype"/>
                <w:sz w:val="18"/>
                <w:szCs w:val="18"/>
              </w:rPr>
              <w:t>F.5.4.2.1. Yaptığı deneyler sonucunda saf maddelerin erime, donma, kaynama noktalarını belirler.</w:t>
            </w:r>
          </w:p>
        </w:tc>
        <w:tc>
          <w:tcPr>
            <w:tcW w:w="2390" w:type="dxa"/>
          </w:tcPr>
          <w:p w:rsidR="00870AE1" w:rsidRPr="004E76A7" w:rsidRDefault="00870AE1" w:rsidP="00166C68">
            <w:pPr>
              <w:jc w:val="center"/>
            </w:pPr>
          </w:p>
        </w:tc>
      </w:tr>
      <w:tr w:rsidR="007B7ECA" w:rsidRPr="004E76A7" w:rsidTr="00704354">
        <w:trPr>
          <w:cantSplit/>
          <w:trHeight w:val="354"/>
          <w:jc w:val="center"/>
        </w:trPr>
        <w:tc>
          <w:tcPr>
            <w:tcW w:w="939" w:type="dxa"/>
            <w:vMerge w:val="restart"/>
            <w:textDirection w:val="btLr"/>
          </w:tcPr>
          <w:p w:rsidR="007B7ECA" w:rsidRPr="004E76A7" w:rsidRDefault="007B7ECA" w:rsidP="00166C68">
            <w:pPr>
              <w:ind w:left="113" w:right="113"/>
              <w:jc w:val="center"/>
              <w:rPr>
                <w:b/>
              </w:rPr>
            </w:pPr>
            <w:r w:rsidRPr="004E76A7">
              <w:rPr>
                <w:b/>
              </w:rPr>
              <w:t>OCA</w:t>
            </w:r>
            <w:r w:rsidR="00704354">
              <w:rPr>
                <w:b/>
              </w:rPr>
              <w:t>K</w:t>
            </w:r>
          </w:p>
        </w:tc>
        <w:tc>
          <w:tcPr>
            <w:tcW w:w="1296" w:type="dxa"/>
          </w:tcPr>
          <w:p w:rsidR="00F5142C" w:rsidRDefault="005A4BD9" w:rsidP="00F5142C">
            <w:pPr>
              <w:ind w:left="240" w:hanging="289"/>
            </w:pPr>
            <w:r>
              <w:t>1</w:t>
            </w:r>
            <w:r w:rsidR="00F5142C">
              <w:t>. Hafta</w:t>
            </w:r>
          </w:p>
          <w:p w:rsidR="00F5142C" w:rsidRDefault="00935D79" w:rsidP="00F5142C">
            <w:pPr>
              <w:ind w:left="240" w:hanging="289"/>
            </w:pPr>
            <w:r>
              <w:t>06.01.2018</w:t>
            </w:r>
          </w:p>
          <w:p w:rsidR="007B7ECA" w:rsidRDefault="007F1BC5" w:rsidP="007F1BC5">
            <w:pPr>
              <w:ind w:left="240" w:hanging="289"/>
            </w:pPr>
            <w:r>
              <w:t>Cumartesi</w:t>
            </w:r>
          </w:p>
          <w:p w:rsidR="00704354" w:rsidRDefault="00704354" w:rsidP="007F1BC5">
            <w:pPr>
              <w:ind w:left="240" w:hanging="289"/>
            </w:pPr>
          </w:p>
          <w:p w:rsidR="00704354" w:rsidRDefault="00704354" w:rsidP="007F1BC5">
            <w:pPr>
              <w:ind w:left="240" w:hanging="289"/>
            </w:pPr>
          </w:p>
          <w:p w:rsidR="00704354" w:rsidRPr="004E76A7" w:rsidRDefault="00704354" w:rsidP="007F1BC5">
            <w:pPr>
              <w:ind w:left="240" w:hanging="289"/>
            </w:pPr>
          </w:p>
        </w:tc>
        <w:tc>
          <w:tcPr>
            <w:tcW w:w="1056" w:type="dxa"/>
          </w:tcPr>
          <w:p w:rsidR="007B7ECA" w:rsidRPr="004E76A7" w:rsidRDefault="007B7ECA" w:rsidP="00166C68">
            <w:pPr>
              <w:jc w:val="center"/>
            </w:pPr>
            <w:r w:rsidRPr="004E76A7">
              <w:rPr>
                <w:sz w:val="20"/>
                <w:szCs w:val="20"/>
              </w:rPr>
              <w:t>2 Ders Saati</w:t>
            </w:r>
          </w:p>
        </w:tc>
        <w:tc>
          <w:tcPr>
            <w:tcW w:w="1916" w:type="dxa"/>
          </w:tcPr>
          <w:p w:rsidR="00704354" w:rsidRDefault="00704354" w:rsidP="00704354">
            <w:pPr>
              <w:spacing w:line="240" w:lineRule="atLeast"/>
              <w:rPr>
                <w:rFonts w:ascii="BlissTurk-BoldItalic" w:hAnsi="BlissTurk-BoldItalic" w:cs="BlissTurk-BoldItalic"/>
                <w:bCs/>
                <w:iCs/>
                <w:sz w:val="22"/>
                <w:szCs w:val="22"/>
              </w:rPr>
            </w:pPr>
            <w:r w:rsidRPr="004E76A7">
              <w:rPr>
                <w:rFonts w:ascii="BlissTurk-BoldItalic" w:hAnsi="BlissTurk-BoldItalic" w:cs="BlissTurk-BoldItalic"/>
                <w:bCs/>
                <w:iCs/>
                <w:sz w:val="22"/>
                <w:szCs w:val="22"/>
              </w:rPr>
              <w:t>Isı ve Sıcaklık</w:t>
            </w:r>
          </w:p>
          <w:p w:rsidR="007B7ECA" w:rsidRPr="004E76A7" w:rsidRDefault="007B7ECA" w:rsidP="00A930B7">
            <w:pPr>
              <w:spacing w:line="240" w:lineRule="atLeast"/>
              <w:rPr>
                <w:sz w:val="20"/>
                <w:szCs w:val="20"/>
              </w:rPr>
            </w:pPr>
          </w:p>
        </w:tc>
        <w:tc>
          <w:tcPr>
            <w:tcW w:w="3030" w:type="dxa"/>
          </w:tcPr>
          <w:p w:rsidR="00935D79" w:rsidRDefault="00935D79" w:rsidP="00935D79">
            <w:pPr>
              <w:pStyle w:val="Default"/>
              <w:rPr>
                <w:sz w:val="18"/>
                <w:szCs w:val="18"/>
              </w:rPr>
            </w:pPr>
          </w:p>
          <w:p w:rsidR="007B7ECA" w:rsidRDefault="007B7ECA">
            <w:pPr>
              <w:pStyle w:val="Default"/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="00935D79" w:rsidRPr="001171BE">
              <w:rPr>
                <w:rFonts w:ascii="Palatino Linotype" w:hAnsi="Palatino Linotype"/>
                <w:sz w:val="18"/>
                <w:szCs w:val="18"/>
              </w:rPr>
              <w:t>F.5.4.3.1. Isı ve sıcaklık arasındaki temel farkları açıklar.</w:t>
            </w:r>
          </w:p>
          <w:p w:rsidR="00935D79" w:rsidRDefault="00935D79">
            <w:pPr>
              <w:pStyle w:val="Default"/>
              <w:rPr>
                <w:sz w:val="18"/>
                <w:szCs w:val="18"/>
              </w:rPr>
            </w:pPr>
            <w:r w:rsidRPr="001171BE">
              <w:rPr>
                <w:rFonts w:ascii="Palatino Linotype" w:hAnsi="Palatino Linotype"/>
                <w:sz w:val="18"/>
                <w:szCs w:val="18"/>
              </w:rPr>
              <w:t>F.5.4.3.2. Sıcaklığı farklı olan sıvıların karıştırılması sonucu ısı alışverişi olduğuna yönelik deneyler yaparak sonuçlarını yorumlar.</w:t>
            </w:r>
          </w:p>
        </w:tc>
        <w:tc>
          <w:tcPr>
            <w:tcW w:w="2390" w:type="dxa"/>
          </w:tcPr>
          <w:p w:rsidR="007B7ECA" w:rsidRPr="004E76A7" w:rsidRDefault="007B7ECA" w:rsidP="00166C68">
            <w:pPr>
              <w:jc w:val="center"/>
            </w:pPr>
            <w:r w:rsidRPr="004E76A7">
              <w:t>Konu Kavrama Testi</w:t>
            </w:r>
          </w:p>
        </w:tc>
      </w:tr>
      <w:tr w:rsidR="007B7ECA" w:rsidRPr="004E76A7" w:rsidTr="00704354">
        <w:trPr>
          <w:cantSplit/>
          <w:trHeight w:val="354"/>
          <w:jc w:val="center"/>
        </w:trPr>
        <w:tc>
          <w:tcPr>
            <w:tcW w:w="939" w:type="dxa"/>
            <w:vMerge/>
            <w:textDirection w:val="btLr"/>
          </w:tcPr>
          <w:p w:rsidR="007B7ECA" w:rsidRPr="004E76A7" w:rsidRDefault="007B7ECA" w:rsidP="00166C68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1296" w:type="dxa"/>
          </w:tcPr>
          <w:p w:rsidR="00F5142C" w:rsidRDefault="005A4BD9" w:rsidP="00F5142C">
            <w:pPr>
              <w:ind w:left="240" w:hanging="289"/>
            </w:pPr>
            <w:r>
              <w:t>2</w:t>
            </w:r>
            <w:r w:rsidR="00F5142C">
              <w:t>. Hafta</w:t>
            </w:r>
          </w:p>
          <w:p w:rsidR="00704354" w:rsidRDefault="00935D79" w:rsidP="00F5142C">
            <w:pPr>
              <w:ind w:left="240" w:hanging="289"/>
            </w:pPr>
            <w:r>
              <w:t>13.01.2018</w:t>
            </w:r>
          </w:p>
          <w:p w:rsidR="00704354" w:rsidRDefault="00704354" w:rsidP="00F5142C">
            <w:pPr>
              <w:ind w:left="240" w:hanging="289"/>
            </w:pPr>
            <w:r>
              <w:t>Cumartesi</w:t>
            </w:r>
          </w:p>
          <w:p w:rsidR="007B7ECA" w:rsidRDefault="007B7ECA" w:rsidP="005A4BD9"/>
          <w:p w:rsidR="00704354" w:rsidRDefault="00704354" w:rsidP="005A4BD9"/>
          <w:p w:rsidR="00704354" w:rsidRDefault="00704354" w:rsidP="005A4BD9"/>
          <w:p w:rsidR="00704354" w:rsidRPr="004E76A7" w:rsidRDefault="00704354" w:rsidP="005A4BD9"/>
        </w:tc>
        <w:tc>
          <w:tcPr>
            <w:tcW w:w="1056" w:type="dxa"/>
          </w:tcPr>
          <w:p w:rsidR="007B7ECA" w:rsidRPr="004E76A7" w:rsidRDefault="007B7ECA" w:rsidP="00166C68">
            <w:pPr>
              <w:jc w:val="center"/>
            </w:pPr>
            <w:r w:rsidRPr="004E76A7">
              <w:rPr>
                <w:sz w:val="20"/>
                <w:szCs w:val="20"/>
              </w:rPr>
              <w:t>2 Ders Saati</w:t>
            </w:r>
          </w:p>
        </w:tc>
        <w:tc>
          <w:tcPr>
            <w:tcW w:w="1916" w:type="dxa"/>
          </w:tcPr>
          <w:p w:rsidR="00704354" w:rsidRDefault="00704354" w:rsidP="00704354">
            <w:pPr>
              <w:spacing w:line="240" w:lineRule="atLeast"/>
              <w:rPr>
                <w:sz w:val="20"/>
                <w:szCs w:val="20"/>
              </w:rPr>
            </w:pPr>
            <w:r w:rsidRPr="004E76A7">
              <w:rPr>
                <w:rFonts w:ascii="BlissTurk-BoldItalic" w:hAnsi="BlissTurk-BoldItalic" w:cs="BlissTurk-BoldItalic"/>
                <w:bCs/>
                <w:iCs/>
                <w:sz w:val="22"/>
                <w:szCs w:val="22"/>
              </w:rPr>
              <w:t>Isı Maddeleri Etkiler</w:t>
            </w:r>
            <w:r w:rsidRPr="004E76A7">
              <w:rPr>
                <w:sz w:val="20"/>
                <w:szCs w:val="20"/>
              </w:rPr>
              <w:t xml:space="preserve"> </w:t>
            </w:r>
          </w:p>
          <w:p w:rsidR="00704354" w:rsidRPr="004E76A7" w:rsidRDefault="00704354" w:rsidP="00704354">
            <w:pPr>
              <w:spacing w:line="240" w:lineRule="atLeast"/>
              <w:rPr>
                <w:sz w:val="20"/>
                <w:szCs w:val="20"/>
              </w:rPr>
            </w:pPr>
          </w:p>
        </w:tc>
        <w:tc>
          <w:tcPr>
            <w:tcW w:w="3030" w:type="dxa"/>
          </w:tcPr>
          <w:p w:rsidR="007B7ECA" w:rsidRDefault="00935D79">
            <w:pPr>
              <w:pStyle w:val="Default"/>
              <w:rPr>
                <w:sz w:val="18"/>
                <w:szCs w:val="18"/>
              </w:rPr>
            </w:pPr>
            <w:r w:rsidRPr="001171BE">
              <w:rPr>
                <w:rFonts w:ascii="Palatino Linotype" w:hAnsi="Palatino Linotype"/>
                <w:sz w:val="18"/>
                <w:szCs w:val="18"/>
              </w:rPr>
              <w:t>F.5.4.4.1. Isı etkisiyle maddelerin genleşip büzüleceğine yönelik deneyler yaparak deneylerin sonuçlarını tartışır.</w:t>
            </w:r>
          </w:p>
        </w:tc>
        <w:tc>
          <w:tcPr>
            <w:tcW w:w="2390" w:type="dxa"/>
          </w:tcPr>
          <w:p w:rsidR="007B7ECA" w:rsidRDefault="007B7ECA" w:rsidP="00166C68">
            <w:pPr>
              <w:jc w:val="center"/>
            </w:pPr>
            <w:r w:rsidRPr="004E76A7">
              <w:t>Konu Kavrama Testi</w:t>
            </w:r>
          </w:p>
          <w:p w:rsidR="00704354" w:rsidRDefault="00704354" w:rsidP="00166C68">
            <w:pPr>
              <w:jc w:val="center"/>
            </w:pPr>
          </w:p>
          <w:p w:rsidR="00704354" w:rsidRDefault="00704354" w:rsidP="00704354">
            <w:pPr>
              <w:jc w:val="center"/>
            </w:pPr>
          </w:p>
          <w:p w:rsidR="00704354" w:rsidRPr="004E76A7" w:rsidRDefault="0018137C" w:rsidP="00704354">
            <w:pPr>
              <w:jc w:val="center"/>
            </w:pPr>
            <w:r w:rsidRPr="004E76A7">
              <w:rPr>
                <w:sz w:val="20"/>
                <w:szCs w:val="20"/>
              </w:rPr>
              <w:t>1.DÖNEM DEĞERLENDİRME</w:t>
            </w:r>
          </w:p>
        </w:tc>
      </w:tr>
    </w:tbl>
    <w:p w:rsidR="000E0266" w:rsidRPr="004E76A7" w:rsidRDefault="00E3402E" w:rsidP="003D0895">
      <w:r>
        <w:rPr>
          <w:noProof/>
          <w:lang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33.55pt;margin-top:45.05pt;width:518.45pt;height:93.3pt;z-index:251660288;mso-position-horizontal-relative:text;mso-position-vertical-relative:text;mso-width-relative:margin;mso-height-relative:margin" strokecolor="white">
            <v:textbox style="mso-next-textbox:#_x0000_s1026">
              <w:txbxContent>
                <w:p w:rsidR="00B303D8" w:rsidRDefault="00FD2538" w:rsidP="003D0895">
                  <w:pPr>
                    <w:pStyle w:val="AralkYok"/>
                  </w:pPr>
                  <w:r>
                    <w:t xml:space="preserve">         ........................</w:t>
                  </w:r>
                </w:p>
                <w:p w:rsidR="003D0895" w:rsidRPr="00DA1B67" w:rsidRDefault="003D0895" w:rsidP="003D0895">
                  <w:pPr>
                    <w:pStyle w:val="AralkYok"/>
                  </w:pPr>
                  <w:r w:rsidRPr="00DA1B67">
                    <w:t xml:space="preserve">Fen </w:t>
                  </w:r>
                  <w:r>
                    <w:t>Bilimleri</w:t>
                  </w:r>
                  <w:r w:rsidRPr="00DA1B67">
                    <w:t xml:space="preserve"> Öğretmeni                                                                                                                       </w:t>
                  </w:r>
                  <w:r>
                    <w:t xml:space="preserve">       </w:t>
                  </w:r>
                  <w:r w:rsidRPr="00DA1B67">
                    <w:t xml:space="preserve"> UYGUNDUR</w:t>
                  </w:r>
                </w:p>
                <w:p w:rsidR="003D0895" w:rsidRDefault="003D0895" w:rsidP="003D0895">
                  <w:pPr>
                    <w:pStyle w:val="AralkYok"/>
                  </w:pPr>
                  <w:r w:rsidRPr="00DA1B67">
                    <w:t xml:space="preserve">                                                                                                                                                                          </w:t>
                  </w:r>
                  <w:r w:rsidR="00E54FE9">
                    <w:t>06</w:t>
                  </w:r>
                  <w:r w:rsidR="001377E3">
                    <w:t>.10</w:t>
                  </w:r>
                  <w:r w:rsidR="00E54FE9">
                    <w:t>.2017</w:t>
                  </w:r>
                </w:p>
                <w:p w:rsidR="003D0895" w:rsidRPr="00DA1B67" w:rsidRDefault="001377E3" w:rsidP="003D0895">
                  <w:pPr>
                    <w:pStyle w:val="AralkYok"/>
                  </w:pPr>
                  <w:r>
                    <w:t xml:space="preserve">                                                                                                                                                    </w:t>
                  </w:r>
                  <w:r w:rsidR="00FD2538">
                    <w:t xml:space="preserve">                    .......................</w:t>
                  </w:r>
                </w:p>
                <w:p w:rsidR="003D0895" w:rsidRPr="00DA1B67" w:rsidRDefault="003D0895" w:rsidP="003D0895">
                  <w:pPr>
                    <w:pStyle w:val="AralkYok"/>
                  </w:pPr>
                  <w:r w:rsidRPr="00DA1B67">
                    <w:t xml:space="preserve">                                                                                                                                                                         Okul Müdürü</w:t>
                  </w:r>
                  <w:r w:rsidR="00E54FE9">
                    <w:t xml:space="preserve"> </w:t>
                  </w:r>
                  <w:r w:rsidRPr="00DA1B67">
                    <w:t xml:space="preserve">                                                                </w:t>
                  </w:r>
                </w:p>
              </w:txbxContent>
            </v:textbox>
          </v:shape>
        </w:pict>
      </w:r>
    </w:p>
    <w:sectPr w:rsidR="000E0266" w:rsidRPr="004E76A7" w:rsidSect="00CD0E31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BlissTurk-BoldItalic">
    <w:panose1 w:val="00000000000000000000"/>
    <w:charset w:val="A2"/>
    <w:family w:val="swiss"/>
    <w:notTrueType/>
    <w:pitch w:val="default"/>
    <w:sig w:usb0="00000005" w:usb1="00000000" w:usb2="00000000" w:usb3="00000000" w:csb0="00000010" w:csb1="00000000"/>
  </w:font>
  <w:font w:name="Palatino Linotype">
    <w:panose1 w:val="02040502050505030304"/>
    <w:charset w:val="A2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A35A57"/>
    <w:multiLevelType w:val="hybridMultilevel"/>
    <w:tmpl w:val="CF266422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03241C"/>
    <w:multiLevelType w:val="hybridMultilevel"/>
    <w:tmpl w:val="BBB0C9EE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58368A2"/>
    <w:multiLevelType w:val="hybridMultilevel"/>
    <w:tmpl w:val="6DC206C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8CA07C4"/>
    <w:multiLevelType w:val="hybridMultilevel"/>
    <w:tmpl w:val="B928C85E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80D1625"/>
    <w:multiLevelType w:val="hybridMultilevel"/>
    <w:tmpl w:val="BEC06B36"/>
    <w:lvl w:ilvl="0" w:tplc="BBE256A0">
      <w:start w:val="1"/>
      <w:numFmt w:val="decimal"/>
      <w:lvlText w:val="%1."/>
      <w:lvlJc w:val="left"/>
      <w:pPr>
        <w:ind w:left="459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179" w:hanging="360"/>
      </w:pPr>
    </w:lvl>
    <w:lvl w:ilvl="2" w:tplc="041F001B" w:tentative="1">
      <w:start w:val="1"/>
      <w:numFmt w:val="lowerRoman"/>
      <w:lvlText w:val="%3."/>
      <w:lvlJc w:val="right"/>
      <w:pPr>
        <w:ind w:left="1899" w:hanging="180"/>
      </w:pPr>
    </w:lvl>
    <w:lvl w:ilvl="3" w:tplc="041F000F" w:tentative="1">
      <w:start w:val="1"/>
      <w:numFmt w:val="decimal"/>
      <w:lvlText w:val="%4."/>
      <w:lvlJc w:val="left"/>
      <w:pPr>
        <w:ind w:left="2619" w:hanging="360"/>
      </w:pPr>
    </w:lvl>
    <w:lvl w:ilvl="4" w:tplc="041F0019" w:tentative="1">
      <w:start w:val="1"/>
      <w:numFmt w:val="lowerLetter"/>
      <w:lvlText w:val="%5."/>
      <w:lvlJc w:val="left"/>
      <w:pPr>
        <w:ind w:left="3339" w:hanging="360"/>
      </w:pPr>
    </w:lvl>
    <w:lvl w:ilvl="5" w:tplc="041F001B" w:tentative="1">
      <w:start w:val="1"/>
      <w:numFmt w:val="lowerRoman"/>
      <w:lvlText w:val="%6."/>
      <w:lvlJc w:val="right"/>
      <w:pPr>
        <w:ind w:left="4059" w:hanging="180"/>
      </w:pPr>
    </w:lvl>
    <w:lvl w:ilvl="6" w:tplc="041F000F" w:tentative="1">
      <w:start w:val="1"/>
      <w:numFmt w:val="decimal"/>
      <w:lvlText w:val="%7."/>
      <w:lvlJc w:val="left"/>
      <w:pPr>
        <w:ind w:left="4779" w:hanging="360"/>
      </w:pPr>
    </w:lvl>
    <w:lvl w:ilvl="7" w:tplc="041F0019" w:tentative="1">
      <w:start w:val="1"/>
      <w:numFmt w:val="lowerLetter"/>
      <w:lvlText w:val="%8."/>
      <w:lvlJc w:val="left"/>
      <w:pPr>
        <w:ind w:left="5499" w:hanging="360"/>
      </w:pPr>
    </w:lvl>
    <w:lvl w:ilvl="8" w:tplc="041F001B" w:tentative="1">
      <w:start w:val="1"/>
      <w:numFmt w:val="lowerRoman"/>
      <w:lvlText w:val="%9."/>
      <w:lvlJc w:val="right"/>
      <w:pPr>
        <w:ind w:left="6219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0630CF"/>
    <w:rsid w:val="00002322"/>
    <w:rsid w:val="00007DB5"/>
    <w:rsid w:val="000109FE"/>
    <w:rsid w:val="00025028"/>
    <w:rsid w:val="000630CF"/>
    <w:rsid w:val="00067197"/>
    <w:rsid w:val="00095AD2"/>
    <w:rsid w:val="000E0266"/>
    <w:rsid w:val="00106C39"/>
    <w:rsid w:val="001377E3"/>
    <w:rsid w:val="001511B5"/>
    <w:rsid w:val="00166C68"/>
    <w:rsid w:val="0018137C"/>
    <w:rsid w:val="00204156"/>
    <w:rsid w:val="00204DB4"/>
    <w:rsid w:val="00212C53"/>
    <w:rsid w:val="002474CC"/>
    <w:rsid w:val="002C4705"/>
    <w:rsid w:val="00314637"/>
    <w:rsid w:val="00320DA5"/>
    <w:rsid w:val="003231C1"/>
    <w:rsid w:val="003418AF"/>
    <w:rsid w:val="00343CCF"/>
    <w:rsid w:val="0036038E"/>
    <w:rsid w:val="003B5F36"/>
    <w:rsid w:val="003C556C"/>
    <w:rsid w:val="003D0895"/>
    <w:rsid w:val="00405544"/>
    <w:rsid w:val="004512B4"/>
    <w:rsid w:val="004B4669"/>
    <w:rsid w:val="004E76A7"/>
    <w:rsid w:val="00521D28"/>
    <w:rsid w:val="005A4BD9"/>
    <w:rsid w:val="005A5F1C"/>
    <w:rsid w:val="005B0D3C"/>
    <w:rsid w:val="005B38AB"/>
    <w:rsid w:val="00620DF3"/>
    <w:rsid w:val="006360EC"/>
    <w:rsid w:val="00645B46"/>
    <w:rsid w:val="00704354"/>
    <w:rsid w:val="00705B24"/>
    <w:rsid w:val="00742426"/>
    <w:rsid w:val="00761C50"/>
    <w:rsid w:val="007A52F9"/>
    <w:rsid w:val="007A6E88"/>
    <w:rsid w:val="007B7ECA"/>
    <w:rsid w:val="007C2173"/>
    <w:rsid w:val="007E02A2"/>
    <w:rsid w:val="007F1BC5"/>
    <w:rsid w:val="007F6FCB"/>
    <w:rsid w:val="00802C79"/>
    <w:rsid w:val="00814A89"/>
    <w:rsid w:val="008404C9"/>
    <w:rsid w:val="00870AE1"/>
    <w:rsid w:val="00892D1D"/>
    <w:rsid w:val="008A5E21"/>
    <w:rsid w:val="008B1F30"/>
    <w:rsid w:val="008D2D73"/>
    <w:rsid w:val="008E5EFB"/>
    <w:rsid w:val="008F1C90"/>
    <w:rsid w:val="00935D79"/>
    <w:rsid w:val="00953A8E"/>
    <w:rsid w:val="00997D98"/>
    <w:rsid w:val="009A661E"/>
    <w:rsid w:val="009B44E1"/>
    <w:rsid w:val="009C16A1"/>
    <w:rsid w:val="00A003C9"/>
    <w:rsid w:val="00A24913"/>
    <w:rsid w:val="00A66CCB"/>
    <w:rsid w:val="00A90933"/>
    <w:rsid w:val="00A930B7"/>
    <w:rsid w:val="00AB479D"/>
    <w:rsid w:val="00AF15D5"/>
    <w:rsid w:val="00B060EB"/>
    <w:rsid w:val="00B303D8"/>
    <w:rsid w:val="00B527A8"/>
    <w:rsid w:val="00B87306"/>
    <w:rsid w:val="00BB10FE"/>
    <w:rsid w:val="00BB6ED8"/>
    <w:rsid w:val="00BD7936"/>
    <w:rsid w:val="00C004FB"/>
    <w:rsid w:val="00C22D2C"/>
    <w:rsid w:val="00C47DF3"/>
    <w:rsid w:val="00CB2EAA"/>
    <w:rsid w:val="00CD0E31"/>
    <w:rsid w:val="00CE002D"/>
    <w:rsid w:val="00D00F96"/>
    <w:rsid w:val="00D161B0"/>
    <w:rsid w:val="00D410E2"/>
    <w:rsid w:val="00D97B42"/>
    <w:rsid w:val="00DC1F1B"/>
    <w:rsid w:val="00DD5E3B"/>
    <w:rsid w:val="00DD647C"/>
    <w:rsid w:val="00DE3DAF"/>
    <w:rsid w:val="00E3402E"/>
    <w:rsid w:val="00E54FE9"/>
    <w:rsid w:val="00E64C4A"/>
    <w:rsid w:val="00EB41EA"/>
    <w:rsid w:val="00EC6969"/>
    <w:rsid w:val="00F0130A"/>
    <w:rsid w:val="00F5142C"/>
    <w:rsid w:val="00F95EC7"/>
    <w:rsid w:val="00FD2538"/>
    <w:rsid w:val="00FE250B"/>
    <w:rsid w:val="00FF6A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30CF"/>
    <w:rPr>
      <w:rFonts w:ascii="Times New Roman" w:eastAsia="Times New Roman" w:hAnsi="Times New Roman"/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7F6FCB"/>
    <w:pPr>
      <w:ind w:left="720"/>
      <w:contextualSpacing/>
    </w:pPr>
  </w:style>
  <w:style w:type="paragraph" w:styleId="AralkYok">
    <w:name w:val="No Spacing"/>
    <w:uiPriority w:val="1"/>
    <w:qFormat/>
    <w:rsid w:val="003D0895"/>
    <w:rPr>
      <w:sz w:val="22"/>
      <w:szCs w:val="22"/>
      <w:lang w:eastAsia="en-US"/>
    </w:rPr>
  </w:style>
  <w:style w:type="paragraph" w:customStyle="1" w:styleId="Default">
    <w:name w:val="Default"/>
    <w:rsid w:val="00D410E2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558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969C1A-0C6F-44BE-93CD-5CE0EC627E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2</Pages>
  <Words>505</Words>
  <Characters>2880</Characters>
  <Application>Microsoft Office Word</Application>
  <DocSecurity>0</DocSecurity>
  <Lines>24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3379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USER</cp:lastModifiedBy>
  <cp:revision>43</cp:revision>
  <dcterms:created xsi:type="dcterms:W3CDTF">2015-10-06T18:42:00Z</dcterms:created>
  <dcterms:modified xsi:type="dcterms:W3CDTF">2017-09-27T16:51:00Z</dcterms:modified>
</cp:coreProperties>
</file>