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2"/>
        <w:gridCol w:w="1291"/>
        <w:gridCol w:w="557"/>
        <w:gridCol w:w="809"/>
        <w:gridCol w:w="1185"/>
        <w:gridCol w:w="137"/>
        <w:gridCol w:w="341"/>
        <w:gridCol w:w="5901"/>
      </w:tblGrid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32D8A" w:rsidRDefault="00B32D8A" w:rsidP="00DD0888">
            <w:pPr>
              <w:rPr>
                <w:sz w:val="20"/>
                <w:szCs w:val="20"/>
              </w:rPr>
            </w:pPr>
            <w:r w:rsidRPr="00B32D8A">
              <w:rPr>
                <w:b/>
                <w:color w:val="000000" w:themeColor="text1"/>
                <w:sz w:val="20"/>
                <w:szCs w:val="20"/>
              </w:rPr>
              <w:t>Dünyamız, Ay Ve Yaşam Kaynağımız Güneş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32D8A" w:rsidRDefault="00B32D8A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32D8A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Dünya, Güneş ve ay’ın şekilleri ve Büyüklükleri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66E7F" w:rsidP="00F66E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C201E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  <w:r w:rsidR="00740B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C201E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20 </w:t>
            </w:r>
            <w:r w:rsidR="00740B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Mayıs</w:t>
            </w:r>
            <w:r w:rsidR="00C201E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2016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rPr>
          <w:trHeight w:val="242"/>
        </w:trPr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EA0" w:rsidRPr="00C53E7C" w:rsidRDefault="00513EA0" w:rsidP="00513EA0">
            <w:pPr>
              <w:rPr>
                <w:b/>
                <w:sz w:val="18"/>
                <w:szCs w:val="18"/>
              </w:rPr>
            </w:pPr>
            <w:r w:rsidRPr="00C53E7C">
              <w:rPr>
                <w:b/>
                <w:sz w:val="18"/>
                <w:szCs w:val="18"/>
              </w:rPr>
              <w:t xml:space="preserve">8. ÜNİTE  </w:t>
            </w:r>
          </w:p>
          <w:p w:rsidR="00513EA0" w:rsidRPr="00C53E7C" w:rsidRDefault="00513EA0" w:rsidP="00513EA0">
            <w:pPr>
              <w:rPr>
                <w:b/>
                <w:sz w:val="18"/>
                <w:szCs w:val="18"/>
              </w:rPr>
            </w:pPr>
            <w:r w:rsidRPr="00C53E7C">
              <w:rPr>
                <w:b/>
                <w:sz w:val="18"/>
                <w:szCs w:val="18"/>
              </w:rPr>
              <w:t>8.1  Dünya,Ay ve Güneşin büyüklüklerinin karşılaştırılması ile ilgili olarak öğrenciler;</w:t>
            </w:r>
          </w:p>
          <w:p w:rsidR="00E23E84" w:rsidRPr="00065247" w:rsidRDefault="00513EA0" w:rsidP="00513EA0">
            <w:pPr>
              <w:rPr>
                <w:sz w:val="20"/>
                <w:szCs w:val="20"/>
              </w:rPr>
            </w:pPr>
            <w:r w:rsidRPr="00C53E7C">
              <w:rPr>
                <w:sz w:val="18"/>
                <w:szCs w:val="18"/>
              </w:rPr>
              <w:t>6.8.1.1. Dünya, Güneş ve Ay’ın şekil ve büyüklüklerini, oluşturduğu modeli kullanarak karşılaştırır.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E1" w:rsidRPr="006D0CCD" w:rsidRDefault="00513EA0" w:rsidP="00740B60">
            <w:pPr>
              <w:tabs>
                <w:tab w:val="left" w:pos="136"/>
                <w:tab w:val="left" w:pos="612"/>
              </w:tabs>
              <w:rPr>
                <w:sz w:val="16"/>
                <w:szCs w:val="16"/>
              </w:rPr>
            </w:pPr>
            <w:r w:rsidRPr="00C53E7C">
              <w:rPr>
                <w:sz w:val="18"/>
                <w:szCs w:val="18"/>
              </w:rPr>
              <w:t>Büyüklük karşılaştırması yapılırken sayısal veriler kullanılmaz, sadece birbirine göre büyüklükleri esas alınır.</w:t>
            </w:r>
          </w:p>
        </w:tc>
      </w:tr>
      <w:tr w:rsidR="00152DA1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EA0" w:rsidRDefault="00513EA0" w:rsidP="00513E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Dünya,Güneş ve Ay modelleri tasarlama</w:t>
            </w:r>
          </w:p>
          <w:p w:rsidR="00EA16DB" w:rsidRPr="002216EA" w:rsidRDefault="00513EA0" w:rsidP="00513EA0">
            <w:pPr>
              <w:rPr>
                <w:sz w:val="18"/>
                <w:szCs w:val="18"/>
              </w:rPr>
            </w:pPr>
            <w:r w:rsidRPr="00C53E7C">
              <w:rPr>
                <w:sz w:val="18"/>
                <w:szCs w:val="18"/>
              </w:rPr>
              <w:t>Siz de Bir Güneş Sistemi Modeli Yapabilirsiniz</w:t>
            </w:r>
          </w:p>
        </w:tc>
      </w:tr>
      <w:tr w:rsidR="005959AB" w:rsidRPr="00BD7749" w:rsidTr="00C81FCD">
        <w:trPr>
          <w:trHeight w:val="2322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7F" w:rsidRDefault="00B32D8A" w:rsidP="00740B60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  <w:r w:rsidRPr="00B32D8A">
              <w:rPr>
                <w:rFonts w:ascii="OpenSans-Bold" w:hAnsi="OpenSans-Bold"/>
                <w:b/>
                <w:bCs/>
                <w:color w:val="1074BC"/>
                <w:sz w:val="28"/>
                <w:szCs w:val="28"/>
              </w:rPr>
              <w:t>Dünya, Güneş ve ay’ın şekilleri ve Büyüklükleri</w:t>
            </w:r>
          </w:p>
          <w:p w:rsidR="00B32D8A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F66E7F" w:rsidRDefault="00513EA0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Dünya’nın yuvarlak olduğunu gösteren bazı kanıtlar vardır. Bunlardan bir tanesi yaklaşan gemilerdir.Uzaktaki bir geminin önce bacası görülür. Yaklaştıkça geminin bütünü görünmeye başlar. Bu durum,ancak yuvarlak bir şeklin üzerinde gerçekleşebilir.</w:t>
            </w:r>
          </w:p>
          <w:p w:rsidR="00B32D8A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B32D8A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Teknolojinin gelişimiyle uzaydan çekilen fotoğraflar, Dünya’nın küreye benzediğini kanıtlamaktadır.</w:t>
            </w:r>
          </w:p>
          <w:p w:rsidR="00B32D8A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B32D8A" w:rsidRDefault="00B32D8A" w:rsidP="00B32D8A">
            <w:pPr>
              <w:autoSpaceDE w:val="0"/>
              <w:autoSpaceDN w:val="0"/>
              <w:adjustRightInd w:val="0"/>
              <w:jc w:val="center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  <w:lang w:eastAsia="tr-TR"/>
              </w:rPr>
              <w:drawing>
                <wp:inline distT="0" distB="0" distL="0" distR="0">
                  <wp:extent cx="5080959" cy="1910319"/>
                  <wp:effectExtent l="0" t="0" r="5715" b="0"/>
                  <wp:docPr id="5" name="Resim 5" descr="C:\Users\fendersi.gen.tr\YandexDisk\Ekran görüntüleri\2015-05-02 21-39-56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endersi.gen.tr\YandexDisk\Ekran görüntüleri\2015-05-02 21-39-56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1018" cy="1910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2D8A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B32D8A" w:rsidRDefault="00B32D8A" w:rsidP="00B32D8A">
            <w:pPr>
              <w:autoSpaceDE w:val="0"/>
              <w:autoSpaceDN w:val="0"/>
              <w:adjustRightInd w:val="0"/>
              <w:jc w:val="center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  <w:lang w:eastAsia="tr-TR"/>
              </w:rPr>
              <w:drawing>
                <wp:inline distT="0" distB="0" distL="0" distR="0">
                  <wp:extent cx="5032140" cy="3226279"/>
                  <wp:effectExtent l="0" t="0" r="0" b="0"/>
                  <wp:docPr id="6" name="Resim 6" descr="C:\Users\fendersi.gen.tr\YandexDisk\Ekran görüntüleri\2015-05-02 21-40-23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endersi.gen.tr\YandexDisk\Ekran görüntüleri\2015-05-02 21-40-23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2183" cy="3226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2D8A" w:rsidRPr="00F66E7F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</w:tc>
      </w:tr>
      <w:tr w:rsidR="005959AB" w:rsidRPr="00BD7749" w:rsidTr="00C81FCD"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6E7F" w:rsidRDefault="00F66E7F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959AB" w:rsidRPr="00BD7749" w:rsidRDefault="00C81FCD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BÖLÜMIII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CC23A1">
        <w:trPr>
          <w:cantSplit/>
          <w:trHeight w:val="1458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Ölçme-Değerlendirme</w:t>
            </w:r>
          </w:p>
          <w:p w:rsidR="005959AB" w:rsidRPr="008B5721" w:rsidRDefault="005959AB" w:rsidP="00DD0888">
            <w:pPr>
              <w:spacing w:before="20" w:after="20"/>
              <w:ind w:left="252" w:hanging="252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8B5721" w:rsidRDefault="005959AB" w:rsidP="00DD0888">
            <w:pPr>
              <w:spacing w:before="20" w:after="20"/>
              <w:ind w:left="252" w:hanging="252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D8A" w:rsidRPr="00B32D8A" w:rsidRDefault="00B32D8A" w:rsidP="00B32D8A">
            <w:pPr>
              <w:rPr>
                <w:rFonts w:ascii="mHelvetica-Bold" w:hAnsi="mHelvetica-Bold"/>
                <w:b/>
                <w:color w:val="231F20"/>
                <w:sz w:val="20"/>
                <w:szCs w:val="20"/>
              </w:rPr>
            </w:pPr>
            <w:r w:rsidRPr="00B32D8A">
              <w:rPr>
                <w:rFonts w:ascii="mHelvetica-Bold" w:hAnsi="mHelvetica-Bold"/>
                <w:b/>
                <w:color w:val="231F20"/>
                <w:sz w:val="20"/>
                <w:szCs w:val="20"/>
              </w:rPr>
              <w:t>Aşağıdaki ifadelerden doğru olanlarının başına “D” yanlış olanların başına “Y” harfini yazınız.</w:t>
            </w:r>
          </w:p>
          <w:p w:rsidR="00B32D8A" w:rsidRDefault="00B32D8A" w:rsidP="00B32D8A">
            <w:pPr>
              <w:rPr>
                <w:rFonts w:ascii="mHelvetica-Bold" w:hAnsi="mHelvetica-Bold"/>
                <w:color w:val="231F20"/>
                <w:sz w:val="20"/>
                <w:szCs w:val="20"/>
              </w:rPr>
            </w:pPr>
          </w:p>
          <w:p w:rsidR="005F6CB9" w:rsidRDefault="00B32D8A" w:rsidP="00B32D8A">
            <w:pPr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( ) Dünya, Güneş ve Ay büyüklüklerine göre sıralandığında Dünya orta büyüklüktedir.</w:t>
            </w:r>
          </w:p>
          <w:p w:rsidR="00B32D8A" w:rsidRDefault="00B32D8A" w:rsidP="00B32D8A">
            <w:pPr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( ) Dünya, Güneş ve Ay küp şeklindedir.</w:t>
            </w:r>
          </w:p>
          <w:p w:rsidR="00B32D8A" w:rsidRDefault="00B32D8A" w:rsidP="00B32D8A">
            <w:pPr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( ) Dünya, Güneş ve Ay’dan büyüktür.</w:t>
            </w:r>
          </w:p>
          <w:p w:rsidR="00B32D8A" w:rsidRPr="004B5974" w:rsidRDefault="00B32D8A" w:rsidP="00B32D8A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59AB" w:rsidRPr="00BD7749" w:rsidTr="00CC23A1">
        <w:trPr>
          <w:cantSplit/>
          <w:trHeight w:val="336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  <w:bookmarkStart w:id="0" w:name="_GoBack"/>
      <w:bookmarkEnd w:id="0"/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390189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</w:p>
    <w:p w:rsidR="00C201E4" w:rsidRDefault="00C201E4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</w:p>
    <w:p w:rsidR="00C201E4" w:rsidRDefault="00C201E4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</w:p>
    <w:p w:rsidR="0082402A" w:rsidRDefault="0082402A" w:rsidP="0082402A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82402A" w:rsidRDefault="0082402A" w:rsidP="0082402A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C201E4" w:rsidRDefault="00C201E4" w:rsidP="00C201E4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</w:p>
    <w:p w:rsidR="00405775" w:rsidRPr="00BD7749" w:rsidRDefault="00405775" w:rsidP="00C201E4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C81FCD">
      <w:pgSz w:w="11906" w:h="16838"/>
      <w:pgMar w:top="567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OpenSan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Helvetic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5pt;height:11.4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43002814"/>
    <w:multiLevelType w:val="hybridMultilevel"/>
    <w:tmpl w:val="A5260F66"/>
    <w:lvl w:ilvl="0" w:tplc="C86C66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21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20"/>
  </w:num>
  <w:num w:numId="10">
    <w:abstractNumId w:val="5"/>
  </w:num>
  <w:num w:numId="11">
    <w:abstractNumId w:val="2"/>
  </w:num>
  <w:num w:numId="12">
    <w:abstractNumId w:val="17"/>
  </w:num>
  <w:num w:numId="13">
    <w:abstractNumId w:val="14"/>
  </w:num>
  <w:num w:numId="14">
    <w:abstractNumId w:val="10"/>
  </w:num>
  <w:num w:numId="15">
    <w:abstractNumId w:val="12"/>
  </w:num>
  <w:num w:numId="16">
    <w:abstractNumId w:val="25"/>
  </w:num>
  <w:num w:numId="17">
    <w:abstractNumId w:val="24"/>
  </w:num>
  <w:num w:numId="18">
    <w:abstractNumId w:val="9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18"/>
  </w:num>
  <w:num w:numId="24">
    <w:abstractNumId w:val="22"/>
  </w:num>
  <w:num w:numId="25">
    <w:abstractNumId w:val="6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2644C"/>
    <w:rsid w:val="00052995"/>
    <w:rsid w:val="0006188D"/>
    <w:rsid w:val="00064A7A"/>
    <w:rsid w:val="00065247"/>
    <w:rsid w:val="00083B53"/>
    <w:rsid w:val="000A52AA"/>
    <w:rsid w:val="000C51DE"/>
    <w:rsid w:val="000D1573"/>
    <w:rsid w:val="000E6A24"/>
    <w:rsid w:val="000E7D70"/>
    <w:rsid w:val="00106B2C"/>
    <w:rsid w:val="0014626C"/>
    <w:rsid w:val="00152DA1"/>
    <w:rsid w:val="00153C4E"/>
    <w:rsid w:val="00155BC1"/>
    <w:rsid w:val="00162448"/>
    <w:rsid w:val="00180D04"/>
    <w:rsid w:val="001A1699"/>
    <w:rsid w:val="001A5A6C"/>
    <w:rsid w:val="001C344B"/>
    <w:rsid w:val="001D3385"/>
    <w:rsid w:val="001D3732"/>
    <w:rsid w:val="001E4993"/>
    <w:rsid w:val="001F7CB3"/>
    <w:rsid w:val="0020008E"/>
    <w:rsid w:val="00202A0E"/>
    <w:rsid w:val="00212538"/>
    <w:rsid w:val="00216E77"/>
    <w:rsid w:val="002216EA"/>
    <w:rsid w:val="0024158B"/>
    <w:rsid w:val="00253B52"/>
    <w:rsid w:val="00262B7B"/>
    <w:rsid w:val="00266810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2503"/>
    <w:rsid w:val="003D726A"/>
    <w:rsid w:val="003F21AB"/>
    <w:rsid w:val="00405775"/>
    <w:rsid w:val="00455E3A"/>
    <w:rsid w:val="00461742"/>
    <w:rsid w:val="00465FC8"/>
    <w:rsid w:val="004833AF"/>
    <w:rsid w:val="00490B58"/>
    <w:rsid w:val="004B5974"/>
    <w:rsid w:val="004D1C15"/>
    <w:rsid w:val="004E39A4"/>
    <w:rsid w:val="004E5F0C"/>
    <w:rsid w:val="004E7994"/>
    <w:rsid w:val="004F694C"/>
    <w:rsid w:val="00513EA0"/>
    <w:rsid w:val="005205E6"/>
    <w:rsid w:val="0054704D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1037"/>
    <w:rsid w:val="00651E90"/>
    <w:rsid w:val="00667ED4"/>
    <w:rsid w:val="006B03B7"/>
    <w:rsid w:val="006B5EB4"/>
    <w:rsid w:val="006D0CCD"/>
    <w:rsid w:val="006E40B7"/>
    <w:rsid w:val="006E61F3"/>
    <w:rsid w:val="006E6F51"/>
    <w:rsid w:val="00702DDC"/>
    <w:rsid w:val="00715D77"/>
    <w:rsid w:val="00730403"/>
    <w:rsid w:val="00740481"/>
    <w:rsid w:val="00740B60"/>
    <w:rsid w:val="0074533A"/>
    <w:rsid w:val="007517D0"/>
    <w:rsid w:val="00782EE5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7F593D"/>
    <w:rsid w:val="00803A2B"/>
    <w:rsid w:val="0081155D"/>
    <w:rsid w:val="0082402A"/>
    <w:rsid w:val="0083240C"/>
    <w:rsid w:val="008464B5"/>
    <w:rsid w:val="008568AC"/>
    <w:rsid w:val="0086271E"/>
    <w:rsid w:val="008667F5"/>
    <w:rsid w:val="00886BAB"/>
    <w:rsid w:val="00891424"/>
    <w:rsid w:val="008B14C0"/>
    <w:rsid w:val="008B5721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13DE"/>
    <w:rsid w:val="00AF2808"/>
    <w:rsid w:val="00B24DA5"/>
    <w:rsid w:val="00B25AC0"/>
    <w:rsid w:val="00B32D8A"/>
    <w:rsid w:val="00B469BC"/>
    <w:rsid w:val="00B523A5"/>
    <w:rsid w:val="00B5374B"/>
    <w:rsid w:val="00B54193"/>
    <w:rsid w:val="00B55252"/>
    <w:rsid w:val="00B5702A"/>
    <w:rsid w:val="00B711E0"/>
    <w:rsid w:val="00B71225"/>
    <w:rsid w:val="00B81B23"/>
    <w:rsid w:val="00BB5CE3"/>
    <w:rsid w:val="00BC6FFA"/>
    <w:rsid w:val="00BD7749"/>
    <w:rsid w:val="00BE64B9"/>
    <w:rsid w:val="00BF773F"/>
    <w:rsid w:val="00C201E4"/>
    <w:rsid w:val="00C238C8"/>
    <w:rsid w:val="00C46F68"/>
    <w:rsid w:val="00C66683"/>
    <w:rsid w:val="00C723C9"/>
    <w:rsid w:val="00C73CAB"/>
    <w:rsid w:val="00C75C0F"/>
    <w:rsid w:val="00C81FCD"/>
    <w:rsid w:val="00C85176"/>
    <w:rsid w:val="00C916BD"/>
    <w:rsid w:val="00CB67CA"/>
    <w:rsid w:val="00CC23A1"/>
    <w:rsid w:val="00CC5919"/>
    <w:rsid w:val="00CD6C9B"/>
    <w:rsid w:val="00D02D1B"/>
    <w:rsid w:val="00D06272"/>
    <w:rsid w:val="00D34A64"/>
    <w:rsid w:val="00D530C1"/>
    <w:rsid w:val="00D56F9C"/>
    <w:rsid w:val="00D67895"/>
    <w:rsid w:val="00D74535"/>
    <w:rsid w:val="00D77ABD"/>
    <w:rsid w:val="00D81BAD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D09AA"/>
    <w:rsid w:val="00ED51E1"/>
    <w:rsid w:val="00EE1C39"/>
    <w:rsid w:val="00EF1802"/>
    <w:rsid w:val="00F0144C"/>
    <w:rsid w:val="00F02EE5"/>
    <w:rsid w:val="00F073BC"/>
    <w:rsid w:val="00F14882"/>
    <w:rsid w:val="00F52076"/>
    <w:rsid w:val="00F552AA"/>
    <w:rsid w:val="00F57914"/>
    <w:rsid w:val="00F66E7F"/>
    <w:rsid w:val="00F76000"/>
    <w:rsid w:val="00F8623B"/>
    <w:rsid w:val="00F95284"/>
    <w:rsid w:val="00FD3BF7"/>
    <w:rsid w:val="00FE0953"/>
    <w:rsid w:val="00FE2A4E"/>
    <w:rsid w:val="00FF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</w:rPr>
  </w:style>
  <w:style w:type="table" w:styleId="TabloKlavuzu">
    <w:name w:val="Table Grid"/>
    <w:basedOn w:val="NormalTablo"/>
    <w:rsid w:val="003F21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CA316-D02D-47D3-A5C7-106D8BE4F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Hewlett-Packard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www.yeniokul.com</dc:title>
  <dc:subject>www.yeniokul.com</dc:subject>
  <dc:creator>selçuk</dc:creator>
  <cp:keywords>www.yeniokul.com</cp:keywords>
  <dc:description>www.yeniokul.com</dc:description>
  <cp:lastModifiedBy>LENOVO</cp:lastModifiedBy>
  <cp:revision>2</cp:revision>
  <cp:lastPrinted>2014-01-06T05:55:00Z</cp:lastPrinted>
  <dcterms:created xsi:type="dcterms:W3CDTF">2016-04-02T11:00:00Z</dcterms:created>
  <dcterms:modified xsi:type="dcterms:W3CDTF">2016-04-02T11:00:00Z</dcterms:modified>
  <cp:category>www.yeniokul.com</cp:category>
</cp:coreProperties>
</file>